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8A0" w:rsidRDefault="000728A0"/>
    <w:tbl>
      <w:tblPr>
        <w:tblW w:w="105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71"/>
        <w:gridCol w:w="1461"/>
        <w:gridCol w:w="4580"/>
      </w:tblGrid>
      <w:tr w:rsidR="00CA53AD" w:rsidTr="00CA53AD">
        <w:trPr>
          <w:trHeight w:val="1894"/>
        </w:trPr>
        <w:tc>
          <w:tcPr>
            <w:tcW w:w="4406" w:type="dxa"/>
            <w:hideMark/>
          </w:tcPr>
          <w:p w:rsidR="00CA53AD" w:rsidRDefault="00CA53AD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РЕСПУБЛИКАСЫ                                                                                </w:t>
            </w: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 xml:space="preserve">ӘЛКИ МУНИЦИПАЛЬ РАЙОНЫ                                       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 xml:space="preserve">ТҮБӘН </w:t>
            </w:r>
            <w:r>
              <w:rPr>
                <w:rFonts w:ascii="Times New Roman" w:eastAsia="MS Mincho" w:hAnsi="Times New Roman" w:cs="Times New Roman"/>
                <w:b/>
                <w:sz w:val="18"/>
                <w:szCs w:val="18"/>
                <w:lang w:val="tt-RU"/>
              </w:rPr>
              <w:t xml:space="preserve">ӘЛКИ </w:t>
            </w: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 xml:space="preserve"> АВЫЛЫНЫҢ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ЧУЛПАН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БАЛАЛАР  БАКЧАСЫ МӘКТӘПКӘЧӘ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 xml:space="preserve">БЕЛЕМ </w:t>
            </w:r>
            <w:r>
              <w:rPr>
                <w:rFonts w:ascii="Times New Roman" w:eastAsia="MS Mincho" w:hAnsi="Times New Roman" w:cs="Times New Roman"/>
                <w:b/>
                <w:sz w:val="18"/>
                <w:szCs w:val="18"/>
                <w:lang w:val="tt-RU"/>
              </w:rPr>
              <w:t xml:space="preserve">БИРҮ </w:t>
            </w: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МУНИЦИПАЛЬ БЮДЖЕТ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УЧРЕЖДЕНИЯСЕ</w:t>
            </w: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ab/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42288</w:t>
            </w:r>
            <w:r>
              <w:rPr>
                <w:rFonts w:ascii="Times New Roman" w:eastAsia="MS Mincho" w:hAnsi="Times New Roman" w:cs="Times New Roman"/>
                <w:b/>
                <w:sz w:val="18"/>
                <w:szCs w:val="18"/>
                <w:lang w:val="tt-RU"/>
              </w:rPr>
              <w:t>1</w:t>
            </w: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Түбән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Әлки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Хөснетдинов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19 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ds.chulpan@tmail.ru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ОКПО 54405650, ОГРН 10216057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56028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ИНН\КПП 160600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2054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\160601001</w:t>
            </w:r>
          </w:p>
        </w:tc>
        <w:tc>
          <w:tcPr>
            <w:tcW w:w="1440" w:type="dxa"/>
          </w:tcPr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654685" cy="6381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13" w:type="dxa"/>
          </w:tcPr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ДОШКОЛЬНОЕ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ОБРАЗОВАТЕЛЬНОЕ УЧРЕЖДЕНИЕ ДЕТСКИЙ САД   «ЧУЛПАН» СЕЛА НИЖНЕЕ АЛЬКЕЕВО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АЛЬКЕЕВСКОГО МУНИЦИПАЛЬНОГО РАЙОНА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РЕСПУБЛИКИ ТАТАРСТАН»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>42288</w:t>
            </w:r>
            <w:r>
              <w:rPr>
                <w:rFonts w:ascii="Times New Roman" w:eastAsia="MS Mincho" w:hAnsi="Times New Roman" w:cs="Times New Roman"/>
                <w:b/>
                <w:sz w:val="18"/>
                <w:szCs w:val="18"/>
                <w:lang w:val="tt-RU"/>
              </w:rPr>
              <w:t>1</w:t>
            </w:r>
            <w:r>
              <w:rPr>
                <w:rFonts w:ascii="Times New Roman" w:eastAsia="MS Mincho" w:hAnsi="Times New Roman" w:cs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Нижнее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Алькеево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д.19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 ds.chulpan@tmail.ru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ОКПО 54405650, ОГРН 10216057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56028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ИНН\КПП 1606002054\160601001</w:t>
            </w:r>
          </w:p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A53AD" w:rsidRDefault="00CA53AD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4F6511" w:rsidRDefault="00806BFF" w:rsidP="004F6511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</w:rPr>
      </w:pPr>
      <w:r>
        <w:rPr>
          <w:rFonts w:ascii="Times New Roman" w:eastAsia="Times New Roman" w:hAnsi="Times New Roman" w:cs="Times New Roman"/>
          <w:u w:val="single"/>
          <w:lang w:eastAsia="ar-SA"/>
        </w:rPr>
        <w:t xml:space="preserve"> о</w:t>
      </w:r>
      <w:r w:rsidR="004F6511">
        <w:rPr>
          <w:rFonts w:ascii="Times New Roman" w:eastAsia="Times New Roman" w:hAnsi="Times New Roman" w:cs="Times New Roman"/>
          <w:u w:val="single"/>
          <w:lang w:eastAsia="ar-SA"/>
        </w:rPr>
        <w:t xml:space="preserve">т 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22 </w:t>
      </w:r>
      <w:r w:rsidR="004F6511">
        <w:rPr>
          <w:rFonts w:ascii="Times New Roman" w:eastAsia="Times New Roman" w:hAnsi="Times New Roman" w:cs="Times New Roman"/>
          <w:u w:val="single"/>
          <w:lang w:eastAsia="ar-SA"/>
        </w:rPr>
        <w:t xml:space="preserve">июля </w:t>
      </w:r>
      <w:r w:rsidR="00C644D4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  <w:r w:rsidR="004F6511">
        <w:rPr>
          <w:rFonts w:ascii="Times New Roman" w:eastAsia="Times New Roman" w:hAnsi="Times New Roman" w:cs="Times New Roman"/>
          <w:u w:val="single"/>
          <w:lang w:eastAsia="ar-SA"/>
        </w:rPr>
        <w:t>2021</w:t>
      </w:r>
      <w:r w:rsidR="004F6511" w:rsidRPr="00E00C2E">
        <w:rPr>
          <w:rFonts w:ascii="Times New Roman" w:eastAsia="Times New Roman" w:hAnsi="Times New Roman" w:cs="Times New Roman"/>
          <w:u w:val="single"/>
          <w:lang w:eastAsia="ar-SA"/>
        </w:rPr>
        <w:t xml:space="preserve">г. № </w:t>
      </w:r>
      <w:r w:rsidR="004F6511">
        <w:rPr>
          <w:rFonts w:ascii="Times New Roman" w:eastAsia="Times New Roman" w:hAnsi="Times New Roman" w:cs="Times New Roman"/>
          <w:u w:val="single"/>
          <w:lang w:eastAsia="ar-SA"/>
        </w:rPr>
        <w:t>5</w:t>
      </w:r>
    </w:p>
    <w:p w:rsidR="004F6511" w:rsidRDefault="004F6511" w:rsidP="004F6511">
      <w:pPr>
        <w:tabs>
          <w:tab w:val="left" w:pos="114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4F6511" w:rsidRPr="006B2EFA" w:rsidRDefault="00C644D4" w:rsidP="00C644D4">
      <w:pPr>
        <w:tabs>
          <w:tab w:val="left" w:pos="114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</w:t>
      </w:r>
      <w:r w:rsidR="004F6511" w:rsidRPr="006B2EFA">
        <w:rPr>
          <w:rFonts w:ascii="Times New Roman" w:hAnsi="Times New Roman" w:cs="Times New Roman"/>
        </w:rPr>
        <w:t xml:space="preserve">Заместителю министра образования и </w:t>
      </w:r>
    </w:p>
    <w:p w:rsidR="004F6511" w:rsidRPr="006B2EFA" w:rsidRDefault="004F6511" w:rsidP="004F6511">
      <w:pPr>
        <w:tabs>
          <w:tab w:val="left" w:pos="114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6B2EFA">
        <w:rPr>
          <w:rFonts w:ascii="Times New Roman" w:hAnsi="Times New Roman" w:cs="Times New Roman"/>
        </w:rPr>
        <w:t>науки Республики  Татарстан</w:t>
      </w:r>
    </w:p>
    <w:p w:rsidR="004F6511" w:rsidRPr="006B2EFA" w:rsidRDefault="00C644D4" w:rsidP="00C644D4">
      <w:pPr>
        <w:tabs>
          <w:tab w:val="left" w:pos="114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 xml:space="preserve">                                                                                                           </w:t>
      </w:r>
      <w:r w:rsidR="004F6511" w:rsidRPr="006B2EFA">
        <w:rPr>
          <w:rFonts w:ascii="Times New Roman" w:hAnsi="Times New Roman" w:cs="Times New Roman"/>
        </w:rPr>
        <w:t>руководителю департамента надзора и</w:t>
      </w:r>
    </w:p>
    <w:p w:rsidR="004F6511" w:rsidRPr="006B2EFA" w:rsidRDefault="004F6511" w:rsidP="004F6511">
      <w:pPr>
        <w:tabs>
          <w:tab w:val="left" w:pos="114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6B2EFA">
        <w:rPr>
          <w:rFonts w:ascii="Times New Roman" w:hAnsi="Times New Roman" w:cs="Times New Roman"/>
        </w:rPr>
        <w:t>контроля в сфере образования</w:t>
      </w:r>
    </w:p>
    <w:p w:rsidR="004F6511" w:rsidRPr="006B2EFA" w:rsidRDefault="004F6511" w:rsidP="004F6511">
      <w:pPr>
        <w:tabs>
          <w:tab w:val="left" w:pos="114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C644D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 w:rsidRPr="006B2EFA">
        <w:rPr>
          <w:rFonts w:ascii="Times New Roman" w:hAnsi="Times New Roman" w:cs="Times New Roman"/>
        </w:rPr>
        <w:t>Министерства образования и науки</w:t>
      </w:r>
    </w:p>
    <w:p w:rsidR="004F6511" w:rsidRPr="006B2EFA" w:rsidRDefault="004F6511" w:rsidP="004F6511">
      <w:pPr>
        <w:tabs>
          <w:tab w:val="left" w:pos="114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C644D4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</w:t>
      </w:r>
      <w:r w:rsidRPr="006B2EFA">
        <w:rPr>
          <w:rFonts w:ascii="Times New Roman" w:hAnsi="Times New Roman" w:cs="Times New Roman"/>
        </w:rPr>
        <w:t>Республики  Татарстан</w:t>
      </w:r>
    </w:p>
    <w:p w:rsidR="004F6511" w:rsidRPr="006B2EFA" w:rsidRDefault="004F6511" w:rsidP="004F6511">
      <w:pPr>
        <w:tabs>
          <w:tab w:val="left" w:pos="1140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C644D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Pr="006B2EFA">
        <w:rPr>
          <w:rFonts w:ascii="Times New Roman" w:hAnsi="Times New Roman" w:cs="Times New Roman"/>
        </w:rPr>
        <w:t xml:space="preserve">Р.Г. </w:t>
      </w:r>
      <w:proofErr w:type="spellStart"/>
      <w:r w:rsidRPr="006B2EFA">
        <w:rPr>
          <w:rFonts w:ascii="Times New Roman" w:hAnsi="Times New Roman" w:cs="Times New Roman"/>
        </w:rPr>
        <w:t>Музипову</w:t>
      </w:r>
      <w:proofErr w:type="spellEnd"/>
    </w:p>
    <w:p w:rsidR="004F6511" w:rsidRDefault="004F6511" w:rsidP="004F6511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</w:rPr>
      </w:pPr>
    </w:p>
    <w:p w:rsidR="00BB1CEF" w:rsidRDefault="00BB1CEF" w:rsidP="004F6511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</w:rPr>
      </w:pPr>
    </w:p>
    <w:p w:rsidR="004F6511" w:rsidRPr="00D86BCA" w:rsidRDefault="004F6511" w:rsidP="004F6511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86BCA">
        <w:rPr>
          <w:rFonts w:ascii="Times New Roman" w:hAnsi="Times New Roman" w:cs="Times New Roman"/>
          <w:sz w:val="24"/>
          <w:szCs w:val="24"/>
        </w:rPr>
        <w:t>ОТЧЕТ</w:t>
      </w:r>
    </w:p>
    <w:p w:rsidR="004F6511" w:rsidRPr="00F93B8D" w:rsidRDefault="004F6511" w:rsidP="004F65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3B8D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</w:t>
      </w:r>
      <w:r w:rsidR="00C644D4">
        <w:rPr>
          <w:rFonts w:ascii="Times New Roman" w:hAnsi="Times New Roman" w:cs="Times New Roman"/>
          <w:sz w:val="24"/>
          <w:szCs w:val="24"/>
        </w:rPr>
        <w:t xml:space="preserve"> учреждения детский сад «</w:t>
      </w:r>
      <w:r w:rsidR="00CA53AD">
        <w:rPr>
          <w:rFonts w:ascii="Times New Roman" w:hAnsi="Times New Roman" w:cs="Times New Roman"/>
          <w:sz w:val="24"/>
          <w:szCs w:val="24"/>
        </w:rPr>
        <w:t>Чулпан</w:t>
      </w:r>
      <w:r w:rsidRPr="00F93B8D">
        <w:rPr>
          <w:rFonts w:ascii="Times New Roman" w:hAnsi="Times New Roman" w:cs="Times New Roman"/>
          <w:sz w:val="24"/>
          <w:szCs w:val="24"/>
        </w:rPr>
        <w:t xml:space="preserve">» села </w:t>
      </w:r>
      <w:r w:rsidR="00CA53AD">
        <w:rPr>
          <w:rFonts w:ascii="Times New Roman" w:hAnsi="Times New Roman" w:cs="Times New Roman"/>
          <w:sz w:val="24"/>
          <w:szCs w:val="24"/>
          <w:lang w:val="tt-RU"/>
        </w:rPr>
        <w:t>Нижнее Алькеево</w:t>
      </w:r>
      <w:r w:rsidRPr="00F93B8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F93B8D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F93B8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об исполнении предписания департамента надзора и контроля в сфере образования Министерства образования и науки Республики Татар</w:t>
      </w:r>
      <w:r w:rsidR="00350F18">
        <w:rPr>
          <w:rFonts w:ascii="Times New Roman" w:hAnsi="Times New Roman" w:cs="Times New Roman"/>
          <w:sz w:val="24"/>
          <w:szCs w:val="24"/>
        </w:rPr>
        <w:t xml:space="preserve">стан от 27.01.2021 года № </w:t>
      </w:r>
      <w:proofErr w:type="gramStart"/>
      <w:r w:rsidR="00350F1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50F18">
        <w:rPr>
          <w:rFonts w:ascii="Times New Roman" w:hAnsi="Times New Roman" w:cs="Times New Roman"/>
          <w:sz w:val="24"/>
          <w:szCs w:val="24"/>
        </w:rPr>
        <w:t xml:space="preserve"> 2432</w:t>
      </w:r>
      <w:r w:rsidRPr="00F93B8D">
        <w:rPr>
          <w:rFonts w:ascii="Times New Roman" w:hAnsi="Times New Roman" w:cs="Times New Roman"/>
          <w:sz w:val="24"/>
          <w:szCs w:val="24"/>
        </w:rPr>
        <w:t>/20-Д-ГН к установленному сроку до 2</w:t>
      </w:r>
      <w:r w:rsidRPr="00F93B8D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F93B8D">
        <w:rPr>
          <w:rFonts w:ascii="Times New Roman" w:hAnsi="Times New Roman" w:cs="Times New Roman"/>
          <w:sz w:val="24"/>
          <w:szCs w:val="24"/>
        </w:rPr>
        <w:t xml:space="preserve"> </w:t>
      </w:r>
      <w:r w:rsidRPr="00F93B8D">
        <w:rPr>
          <w:rFonts w:ascii="Times New Roman" w:hAnsi="Times New Roman" w:cs="Times New Roman"/>
          <w:sz w:val="24"/>
          <w:szCs w:val="24"/>
          <w:lang w:val="tt-RU"/>
        </w:rPr>
        <w:t xml:space="preserve">июля </w:t>
      </w:r>
      <w:r w:rsidRPr="00F93B8D">
        <w:rPr>
          <w:rFonts w:ascii="Times New Roman" w:hAnsi="Times New Roman" w:cs="Times New Roman"/>
          <w:sz w:val="24"/>
          <w:szCs w:val="24"/>
        </w:rPr>
        <w:t xml:space="preserve"> 2021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511" w:rsidRDefault="004F6511" w:rsidP="004F6511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7"/>
        <w:gridCol w:w="2852"/>
        <w:gridCol w:w="3118"/>
        <w:gridCol w:w="3933"/>
      </w:tblGrid>
      <w:tr w:rsidR="004F6511" w:rsidRPr="0016598F" w:rsidTr="003D5D3F">
        <w:tc>
          <w:tcPr>
            <w:tcW w:w="517" w:type="dxa"/>
          </w:tcPr>
          <w:p w:rsidR="004F6511" w:rsidRPr="0016598F" w:rsidRDefault="004F6511" w:rsidP="003D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52" w:type="dxa"/>
          </w:tcPr>
          <w:p w:rsidR="004F6511" w:rsidRPr="0016598F" w:rsidRDefault="004F6511" w:rsidP="003D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>Пункт предписания</w:t>
            </w:r>
          </w:p>
        </w:tc>
        <w:tc>
          <w:tcPr>
            <w:tcW w:w="3118" w:type="dxa"/>
          </w:tcPr>
          <w:p w:rsidR="004F6511" w:rsidRPr="0016598F" w:rsidRDefault="004F6511" w:rsidP="003D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>Проделанная работа</w:t>
            </w:r>
          </w:p>
        </w:tc>
        <w:tc>
          <w:tcPr>
            <w:tcW w:w="3933" w:type="dxa"/>
          </w:tcPr>
          <w:p w:rsidR="004F6511" w:rsidRPr="0016598F" w:rsidRDefault="004F6511" w:rsidP="003D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4F6511" w:rsidRPr="0016598F" w:rsidTr="003D5D3F">
        <w:tc>
          <w:tcPr>
            <w:tcW w:w="517" w:type="dxa"/>
          </w:tcPr>
          <w:p w:rsidR="004F6511" w:rsidRPr="0016598F" w:rsidRDefault="004F6511" w:rsidP="003D5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2" w:type="dxa"/>
          </w:tcPr>
          <w:p w:rsidR="004F6511" w:rsidRPr="0016598F" w:rsidRDefault="00350F18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представлены документы</w:t>
            </w:r>
            <w:r w:rsidR="004F6511" w:rsidRPr="0016598F">
              <w:rPr>
                <w:rFonts w:ascii="Times New Roman" w:hAnsi="Times New Roman" w:cs="Times New Roman"/>
                <w:sz w:val="24"/>
                <w:szCs w:val="24"/>
              </w:rPr>
              <w:t>, подтверждающие учет мнений</w:t>
            </w:r>
            <w:r w:rsidR="00C644D4">
              <w:rPr>
                <w:rFonts w:ascii="Times New Roman" w:hAnsi="Times New Roman" w:cs="Times New Roman"/>
                <w:sz w:val="24"/>
                <w:szCs w:val="24"/>
              </w:rPr>
              <w:t xml:space="preserve"> советов обучающихся, представительных органов обучающихся, </w:t>
            </w:r>
            <w:r w:rsidR="004F6511" w:rsidRPr="0016598F">
              <w:rPr>
                <w:rFonts w:ascii="Times New Roman" w:hAnsi="Times New Roman" w:cs="Times New Roman"/>
                <w:sz w:val="24"/>
                <w:szCs w:val="24"/>
              </w:rPr>
              <w:t xml:space="preserve">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  <w:proofErr w:type="gramEnd"/>
          </w:p>
        </w:tc>
        <w:tc>
          <w:tcPr>
            <w:tcW w:w="3118" w:type="dxa"/>
          </w:tcPr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>Исполнено. Принято и утверждено Положение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>учете мнений родителей (законных представителей) обучающихся при принятии локальных нормативных актов, затрагивающих права обучающихся</w:t>
            </w:r>
          </w:p>
        </w:tc>
        <w:tc>
          <w:tcPr>
            <w:tcW w:w="3933" w:type="dxa"/>
          </w:tcPr>
          <w:p w:rsidR="005C2689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 xml:space="preserve">об учете мнений родителей (законных представителей) обучающихся при принятии локальных нормативных актов, затрагивающих права обучающихся размещено на официальном сайте 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</w:t>
            </w:r>
            <w:r w:rsidR="00C644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CA5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Чулпан</w:t>
            </w:r>
            <w:r w:rsidR="00C644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села </w:t>
            </w:r>
            <w:r w:rsidR="00CA53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Нижнее Алькеево</w:t>
            </w: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«Сведения об образовательной организации» в</w:t>
            </w: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«Документы» по ссылке:</w:t>
            </w:r>
          </w:p>
          <w:p w:rsidR="005C2689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/>
            <w:r w:rsidR="00350F18">
              <w:t xml:space="preserve"> </w:t>
            </w:r>
            <w:hyperlink r:id="rId8" w:history="1">
              <w:r w:rsidR="00350F18" w:rsidRPr="00EE64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https://edu.tatar.ru/alkeevo/n-alkeevo/dou/page4440640.htm</w:t>
              </w:r>
            </w:hyperlink>
            <w:r w:rsidR="0035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 </w:t>
            </w:r>
          </w:p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выписка из протокола заседания педагогического совета № </w:t>
            </w:r>
            <w:r w:rsidR="00CA53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CA53AD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E5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выписка из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r w:rsidR="0029572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одительского собрания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5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№10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МБДОУ детского сада</w:t>
            </w:r>
            <w:r w:rsidR="0029572E">
              <w:rPr>
                <w:rFonts w:ascii="Times New Roman" w:hAnsi="Times New Roman" w:cs="Times New Roman"/>
                <w:sz w:val="24"/>
                <w:szCs w:val="24"/>
              </w:rPr>
              <w:t xml:space="preserve"> «Чулпан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 xml:space="preserve">села </w:t>
            </w:r>
            <w:r w:rsidR="0029572E">
              <w:rPr>
                <w:rFonts w:ascii="Times New Roman" w:hAnsi="Times New Roman" w:cs="Times New Roman"/>
                <w:sz w:val="24"/>
                <w:szCs w:val="24"/>
              </w:rPr>
              <w:t xml:space="preserve">Нижнее </w:t>
            </w:r>
            <w:proofErr w:type="spellStart"/>
            <w:r w:rsidR="0029572E"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  <w:r w:rsidR="0029572E">
              <w:rPr>
                <w:rFonts w:ascii="Times New Roman" w:hAnsi="Times New Roman" w:cs="Times New Roman"/>
                <w:sz w:val="24"/>
                <w:szCs w:val="24"/>
              </w:rPr>
              <w:t xml:space="preserve"> от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E5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F6511" w:rsidRPr="002F447B" w:rsidRDefault="004F6511" w:rsidP="003D5D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копия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9572E"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29572E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910D0D">
              <w:rPr>
                <w:rFonts w:ascii="Times New Roman" w:hAnsi="Times New Roman" w:cs="Times New Roman"/>
                <w:sz w:val="24"/>
                <w:szCs w:val="24"/>
              </w:rPr>
              <w:t xml:space="preserve"> г. «Об утверждении локальных нормативных актов»</w:t>
            </w:r>
          </w:p>
        </w:tc>
      </w:tr>
      <w:tr w:rsidR="004F6511" w:rsidRPr="0016598F" w:rsidTr="003D5D3F">
        <w:tc>
          <w:tcPr>
            <w:tcW w:w="517" w:type="dxa"/>
          </w:tcPr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852" w:type="dxa"/>
          </w:tcPr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издан распорядительный акт (приказ)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3118" w:type="dxa"/>
          </w:tcPr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Издан приказ </w:t>
            </w: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>о создании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>по урегулированию споров между участниками образовательных отношений</w:t>
            </w:r>
          </w:p>
        </w:tc>
        <w:tc>
          <w:tcPr>
            <w:tcW w:w="3933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 копия приказа №</w:t>
            </w:r>
            <w:r w:rsidR="00F9199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910D0D">
              <w:rPr>
                <w:rFonts w:ascii="Times New Roman" w:hAnsi="Times New Roman" w:cs="Times New Roman"/>
                <w:sz w:val="24"/>
                <w:szCs w:val="24"/>
              </w:rPr>
              <w:t>6 от 06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комиссии по урегулированию споров между 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11" w:rsidRPr="00952082" w:rsidTr="003D5D3F">
        <w:tc>
          <w:tcPr>
            <w:tcW w:w="517" w:type="dxa"/>
          </w:tcPr>
          <w:p w:rsidR="004F6511" w:rsidRPr="00CE7F36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1.3</w:t>
            </w:r>
          </w:p>
        </w:tc>
        <w:tc>
          <w:tcPr>
            <w:tcW w:w="2852" w:type="dxa"/>
          </w:tcPr>
          <w:p w:rsidR="004F6511" w:rsidRPr="00CE7F36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представлен акт обследования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ектов и предоставленных услуг, по результатам, которого составляется паспорт доступности для инвалидов объекта и услуг.</w:t>
            </w:r>
          </w:p>
        </w:tc>
        <w:tc>
          <w:tcPr>
            <w:tcW w:w="3118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По итогам экспертизы составлен акт обследования, утвержден </w:t>
            </w:r>
            <w:r w:rsidRPr="00BB3D27">
              <w:rPr>
                <w:rFonts w:ascii="Times New Roman" w:hAnsi="Times New Roman" w:cs="Times New Roman"/>
                <w:sz w:val="24"/>
                <w:szCs w:val="24"/>
              </w:rPr>
              <w:t>паспорт доступности для инвалидов зданий, строений, помещений и территорий, используемых МБДОУ при осуществлении образовательной деятельности по реализуемым в соответствии с лицензией образовательным программам.</w:t>
            </w:r>
          </w:p>
        </w:tc>
        <w:tc>
          <w:tcPr>
            <w:tcW w:w="3933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082">
              <w:rPr>
                <w:rFonts w:ascii="Times New Roman" w:hAnsi="Times New Roman" w:cs="Times New Roman"/>
                <w:sz w:val="24"/>
                <w:szCs w:val="24"/>
              </w:rPr>
              <w:t xml:space="preserve">Акт обследования, паспорт доступности для инвалидов зданий, строений, помещений и </w:t>
            </w:r>
            <w:proofErr w:type="gramStart"/>
            <w:r w:rsidRPr="00952082">
              <w:rPr>
                <w:rFonts w:ascii="Times New Roman" w:hAnsi="Times New Roman" w:cs="Times New Roman"/>
                <w:sz w:val="24"/>
                <w:szCs w:val="24"/>
              </w:rPr>
              <w:t>территорий, используемых МБДОУ при осуществлении образовательной деятельности по реализуемым в соответствии с лицензией образовательным программам размещен</w:t>
            </w:r>
            <w:proofErr w:type="gramEnd"/>
            <w:r w:rsidRPr="0095208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МБДОУ по ссылке:</w:t>
            </w:r>
            <w:r w:rsidR="00D02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F74408" w:rsidRPr="00C70C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https://edu.tatar.ru/upload/storage/org3305/files/Паспорт%20доступности%20для%20инвалидов.pdf</w:t>
              </w:r>
            </w:hyperlink>
            <w:r w:rsidR="00F74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/>
            <w:r w:rsidR="00F74408">
              <w:t xml:space="preserve"> </w:t>
            </w:r>
          </w:p>
          <w:p w:rsidR="004F6511" w:rsidRPr="00952082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11" w:rsidRPr="0016598F" w:rsidTr="003D5D3F">
        <w:tc>
          <w:tcPr>
            <w:tcW w:w="517" w:type="dxa"/>
          </w:tcPr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52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созданы безопасные условия обучения, воспитания 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МБДОУ;</w:t>
            </w:r>
            <w:proofErr w:type="gramEnd"/>
          </w:p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-расписание организованной образовательной деятельности не соответствует режиму дня воспитанников.</w:t>
            </w:r>
          </w:p>
        </w:tc>
        <w:tc>
          <w:tcPr>
            <w:tcW w:w="3118" w:type="dxa"/>
          </w:tcPr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Определены оптимальные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нагрузки, режим учебных занятий и продолжительности каникул.</w:t>
            </w:r>
          </w:p>
        </w:tc>
        <w:tc>
          <w:tcPr>
            <w:tcW w:w="3933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организованной образовательной деятельности приведено в соответствие с режимом дня воспитанников.  Расписание, режим дня, учебный план размещены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детского сада «</w:t>
            </w:r>
            <w:r w:rsidR="003A7277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 xml:space="preserve">» села </w:t>
            </w:r>
            <w:r w:rsidR="003A7277">
              <w:rPr>
                <w:rFonts w:ascii="Times New Roman" w:hAnsi="Times New Roman" w:cs="Times New Roman"/>
                <w:sz w:val="24"/>
                <w:szCs w:val="24"/>
              </w:rPr>
              <w:t xml:space="preserve">Нижнее </w:t>
            </w:r>
            <w:proofErr w:type="spellStart"/>
            <w:r w:rsidR="003A7277"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подразделе «Образование» по ссылке: </w:t>
            </w:r>
          </w:p>
          <w:p w:rsidR="004F6511" w:rsidRDefault="00910D0D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  <w:p w:rsidR="004F6511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74408" w:rsidRPr="00C70C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https://edu.tatar.ru/alkeevo/n-alkeevo/dou/page2068871.htm</w:t>
              </w:r>
            </w:hyperlink>
            <w:r w:rsidR="00F74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11" w:rsidRPr="0016598F" w:rsidTr="003D5D3F">
        <w:tc>
          <w:tcPr>
            <w:tcW w:w="517" w:type="dxa"/>
          </w:tcPr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52" w:type="dxa"/>
          </w:tcPr>
          <w:p w:rsidR="004F6511" w:rsidRPr="007D66F6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 д</w:t>
            </w:r>
            <w:r w:rsidRPr="007D66F6">
              <w:rPr>
                <w:rFonts w:ascii="Times New Roman" w:hAnsi="Times New Roman" w:cs="Times New Roman"/>
                <w:sz w:val="24"/>
                <w:szCs w:val="24"/>
              </w:rPr>
              <w:t xml:space="preserve">оговор об организации первичной медико-санитарной </w:t>
            </w:r>
            <w:r w:rsidRPr="007D6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помощи несовершеннолетним в период обучения и воспитания в </w:t>
            </w:r>
            <w:proofErr w:type="gramStart"/>
            <w:r w:rsidRPr="007D66F6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proofErr w:type="gramEnd"/>
            <w:r w:rsidRPr="007D6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11" w:rsidRPr="007D66F6" w:rsidRDefault="004F6511" w:rsidP="00096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6F6">
              <w:rPr>
                <w:rFonts w:ascii="Times New Roman" w:hAnsi="Times New Roman" w:cs="Times New Roman"/>
                <w:sz w:val="24"/>
                <w:szCs w:val="24"/>
              </w:rPr>
              <w:t>организациях Р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7D66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>атарстан</w:t>
            </w:r>
            <w:r w:rsidRPr="007D66F6">
              <w:rPr>
                <w:rFonts w:ascii="Times New Roman" w:hAnsi="Times New Roman" w:cs="Times New Roman"/>
                <w:sz w:val="24"/>
                <w:szCs w:val="24"/>
              </w:rPr>
              <w:t xml:space="preserve"> в помещениях медицинской организации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 xml:space="preserve"> от 09 января 2020 года, заключенны</w:t>
            </w:r>
            <w:r w:rsidRPr="007D66F6">
              <w:rPr>
                <w:rFonts w:ascii="Times New Roman" w:hAnsi="Times New Roman" w:cs="Times New Roman"/>
                <w:sz w:val="24"/>
                <w:szCs w:val="24"/>
              </w:rPr>
              <w:t>й с ГАУЗ «Базарно-</w:t>
            </w:r>
            <w:proofErr w:type="spellStart"/>
            <w:r w:rsidRPr="007D66F6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  <w:r w:rsidRPr="007D6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7D66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7D6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D66F6">
              <w:rPr>
                <w:rFonts w:ascii="Times New Roman" w:hAnsi="Times New Roman" w:cs="Times New Roman"/>
                <w:sz w:val="24"/>
                <w:szCs w:val="24"/>
              </w:rPr>
              <w:t xml:space="preserve"> однако в приложении к лицензии на медицинскую деятельность </w:t>
            </w:r>
            <w:proofErr w:type="spellStart"/>
            <w:r w:rsidRPr="007D66F6">
              <w:rPr>
                <w:rFonts w:ascii="Times New Roman" w:hAnsi="Times New Roman" w:cs="Times New Roman"/>
                <w:sz w:val="24"/>
                <w:szCs w:val="24"/>
              </w:rPr>
              <w:t>ГАУЗ«Базарно-Матакская</w:t>
            </w:r>
            <w:proofErr w:type="spellEnd"/>
            <w:r w:rsidRPr="007D6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7D66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6F6">
              <w:rPr>
                <w:rFonts w:ascii="Times New Roman" w:hAnsi="Times New Roman" w:cs="Times New Roman"/>
                <w:sz w:val="24"/>
                <w:szCs w:val="24"/>
              </w:rPr>
              <w:t xml:space="preserve"> не указан адрес осуществления медицинской деятельности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D6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7A0">
              <w:rPr>
                <w:rFonts w:ascii="Times New Roman" w:hAnsi="Times New Roman" w:cs="Times New Roman"/>
                <w:sz w:val="24"/>
                <w:szCs w:val="24"/>
              </w:rPr>
              <w:t xml:space="preserve"> 422881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Республика Т</w:t>
            </w:r>
            <w:r w:rsidRPr="007D66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 xml:space="preserve">ело </w:t>
            </w:r>
            <w:r w:rsidR="000827A0">
              <w:rPr>
                <w:rFonts w:ascii="Times New Roman" w:hAnsi="Times New Roman" w:cs="Times New Roman"/>
                <w:sz w:val="24"/>
                <w:szCs w:val="24"/>
              </w:rPr>
              <w:t xml:space="preserve">Нижнее </w:t>
            </w:r>
            <w:proofErr w:type="spellStart"/>
            <w:r w:rsidR="000827A0"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  <w:r w:rsidR="00096CF7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proofErr w:type="spellStart"/>
            <w:r w:rsidR="000827A0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="00E555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7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4F6511" w:rsidRPr="00D82494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Исполнено. В ответ на обращение в территориальный отдел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Управления </w:t>
            </w:r>
            <w:proofErr w:type="spellStart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по Республике Татарстан в </w:t>
            </w:r>
            <w:proofErr w:type="spellStart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Нурлатском</w:t>
            </w:r>
            <w:proofErr w:type="spellEnd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Аксубаевском</w:t>
            </w:r>
            <w:proofErr w:type="spellEnd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Алькеевском</w:t>
            </w:r>
            <w:proofErr w:type="spellEnd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Черемшанском</w:t>
            </w:r>
            <w:proofErr w:type="spellEnd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районах получен ответ об отказе в экспертизе медицинского кабинета в связи с отсутствием медицинского кабинета. Учредителем (Исполнительным комитетом) дан ответ о невозможности организации деятельности медицинского кабинета в МБДОУ по причине  отсутствия  необходимых условий  для указанного вида деятельности в соответствии с  санитарными правилами и нормами</w:t>
            </w:r>
          </w:p>
        </w:tc>
        <w:tc>
          <w:tcPr>
            <w:tcW w:w="3933" w:type="dxa"/>
          </w:tcPr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</w:t>
            </w:r>
            <w:r w:rsidR="00E5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Прилагается письмо</w:t>
            </w:r>
            <w:r w:rsidRPr="009042EF"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территориального отдела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Управления </w:t>
            </w:r>
            <w:proofErr w:type="spellStart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по Республике Татарстан в </w:t>
            </w:r>
            <w:proofErr w:type="spellStart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Нурлатском</w:t>
            </w:r>
            <w:proofErr w:type="spellEnd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Аксубаевском</w:t>
            </w:r>
            <w:proofErr w:type="spellEnd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Алькеевском</w:t>
            </w:r>
            <w:proofErr w:type="spellEnd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Черемшанском</w:t>
            </w:r>
            <w:proofErr w:type="spellEnd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районах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 xml:space="preserve"> №26/195 от 10.02.2021 г. об отказе в выдаче санитарно-эпидемиологического заключения на медицинскую деятельность;</w:t>
            </w:r>
          </w:p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A94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письмо Исполнительного комитета </w:t>
            </w:r>
            <w:proofErr w:type="spellStart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 xml:space="preserve"> №580 от 11.03.2021 г. о невозможности организации деятельности медицинских кабинетов.</w:t>
            </w:r>
          </w:p>
          <w:p w:rsidR="004F6511" w:rsidRPr="00D82494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F6511" w:rsidRPr="0016598F" w:rsidTr="003D5D3F">
        <w:tc>
          <w:tcPr>
            <w:tcW w:w="517" w:type="dxa"/>
          </w:tcPr>
          <w:p w:rsidR="004F6511" w:rsidRPr="0016598F" w:rsidRDefault="00096CF7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852" w:type="dxa"/>
          </w:tcPr>
          <w:p w:rsidR="004F6511" w:rsidRPr="0016598F" w:rsidRDefault="004F6511" w:rsidP="00096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Штатное расписание не утверждено руководителем 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Штатное расписание </w:t>
            </w:r>
            <w:r w:rsidRPr="00E31510">
              <w:rPr>
                <w:rFonts w:ascii="Times New Roman" w:hAnsi="Times New Roman" w:cs="Times New Roman"/>
                <w:sz w:val="24"/>
                <w:szCs w:val="24"/>
              </w:rPr>
              <w:t>утверждено руководителем МБДОУ</w:t>
            </w:r>
          </w:p>
        </w:tc>
        <w:tc>
          <w:tcPr>
            <w:tcW w:w="3933" w:type="dxa"/>
          </w:tcPr>
          <w:p w:rsidR="004F6511" w:rsidRPr="00911442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E5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F6511" w:rsidRPr="00911442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>Прилагается копия приказа №</w:t>
            </w:r>
            <w:r w:rsidR="00790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8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C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 xml:space="preserve"> от 01.02.2021</w:t>
            </w:r>
            <w:r w:rsidR="00096CF7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штатного расписания»</w:t>
            </w:r>
          </w:p>
          <w:p w:rsidR="004F6511" w:rsidRPr="00911442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E5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>Прилагается копия штатного расписания</w:t>
            </w: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6511" w:rsidRPr="004648D8" w:rsidTr="003D5D3F">
        <w:tc>
          <w:tcPr>
            <w:tcW w:w="517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852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разработан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</w:p>
        </w:tc>
        <w:tc>
          <w:tcPr>
            <w:tcW w:w="3118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Разработан локальный нормативный акт МБДОУ, определяющий соотношение учебной (педагогической) и другой педагогической работы в пределах рабочей недели,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часть 6 статьи 47 № 273-ФЗ</w:t>
            </w:r>
          </w:p>
        </w:tc>
        <w:tc>
          <w:tcPr>
            <w:tcW w:w="3933" w:type="dxa"/>
          </w:tcPr>
          <w:p w:rsidR="004F6511" w:rsidRDefault="00860584" w:rsidP="003D5D3F">
            <w:pPr>
              <w:tabs>
                <w:tab w:val="left" w:pos="5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 соотношении</w:t>
            </w:r>
            <w:r w:rsidR="004F6511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и другой педагогической работы в пределах рабочей недели педагогических работников размещено на официальном 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>сайте МБДОУ детский сад «Ч</w:t>
            </w:r>
            <w:r w:rsidR="00A50A0A">
              <w:rPr>
                <w:rFonts w:ascii="Times New Roman" w:hAnsi="Times New Roman" w:cs="Times New Roman"/>
                <w:sz w:val="24"/>
                <w:szCs w:val="24"/>
              </w:rPr>
              <w:t>улпан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 xml:space="preserve">» села </w:t>
            </w:r>
            <w:r w:rsidR="00A50A0A">
              <w:rPr>
                <w:rFonts w:ascii="Times New Roman" w:hAnsi="Times New Roman" w:cs="Times New Roman"/>
                <w:sz w:val="24"/>
                <w:szCs w:val="24"/>
              </w:rPr>
              <w:t xml:space="preserve">Нижнее </w:t>
            </w:r>
            <w:proofErr w:type="spellStart"/>
            <w:r w:rsidR="00A50A0A"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  <w:r w:rsidR="004F6511">
              <w:rPr>
                <w:rFonts w:ascii="Times New Roman" w:hAnsi="Times New Roman" w:cs="Times New Roman"/>
                <w:sz w:val="24"/>
                <w:szCs w:val="24"/>
              </w:rPr>
              <w:t xml:space="preserve"> в  разделе «Сведения об образовательной организации» в подразделе «Документы» по ссылке:</w:t>
            </w:r>
          </w:p>
          <w:p w:rsidR="00860584" w:rsidRDefault="000B561C" w:rsidP="003D5D3F">
            <w:pPr>
              <w:tabs>
                <w:tab w:val="left" w:pos="5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74408" w:rsidRPr="00C70C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https://edu.tatar.ru/alkeevo/n-alkeevo/dou/page4657032.htm</w:t>
              </w:r>
            </w:hyperlink>
            <w:r w:rsidR="00F74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11" w:rsidRDefault="000B561C" w:rsidP="003D5D3F">
            <w:pPr>
              <w:tabs>
                <w:tab w:val="left" w:pos="5352"/>
              </w:tabs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3" w:history="1"/>
            <w:r w:rsidR="00F74408">
              <w:t xml:space="preserve"> </w:t>
            </w:r>
          </w:p>
          <w:p w:rsidR="00860584" w:rsidRDefault="00860584" w:rsidP="003D5D3F">
            <w:pPr>
              <w:tabs>
                <w:tab w:val="left" w:pos="5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511" w:rsidRPr="00911442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A94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F6511" w:rsidRPr="00911442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выписка из протокола </w:t>
            </w:r>
            <w:r w:rsidRPr="009114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заседания педагогического совета №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5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860584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4F6511" w:rsidRPr="00911442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E5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4F6511" w:rsidRPr="00911442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>Прилагается копия приказа №</w:t>
            </w:r>
            <w:r w:rsidR="00860584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860584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Pr="0091144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790CE5">
              <w:rPr>
                <w:rFonts w:ascii="Times New Roman" w:hAnsi="Times New Roman" w:cs="Times New Roman"/>
                <w:sz w:val="24"/>
                <w:szCs w:val="24"/>
              </w:rPr>
              <w:t>г. «Об утверждении локальных актов»</w:t>
            </w:r>
          </w:p>
        </w:tc>
      </w:tr>
      <w:tr w:rsidR="004F6511" w:rsidRPr="0016598F" w:rsidTr="003D5D3F">
        <w:tc>
          <w:tcPr>
            <w:tcW w:w="517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852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журнале приема заявлений о приеме на обучение, зарегистрированный перечень документов, представленных родителями</w:t>
            </w:r>
            <w:r w:rsidR="00A94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(законными представителями), не соответствует требованиям п.12 Порядка приема</w:t>
            </w:r>
          </w:p>
        </w:tc>
        <w:tc>
          <w:tcPr>
            <w:tcW w:w="3118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Журнал приема заявлений о приеме в МБДОУ приведен в соответствие с требованиями п.12 порядка приема</w:t>
            </w:r>
          </w:p>
        </w:tc>
        <w:tc>
          <w:tcPr>
            <w:tcW w:w="3933" w:type="dxa"/>
          </w:tcPr>
          <w:p w:rsidR="004F6511" w:rsidRDefault="004F6511" w:rsidP="003D5D3F">
            <w:pPr>
              <w:tabs>
                <w:tab w:val="left" w:pos="5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E5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F6511" w:rsidRDefault="004F6511" w:rsidP="003D5D3F">
            <w:pPr>
              <w:tabs>
                <w:tab w:val="left" w:pos="5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копия журнала приема заявлений о приеме на обучение, зарегистрированный перечень документов, представленных родителями (законными представителями) </w:t>
            </w:r>
          </w:p>
          <w:p w:rsidR="004F6511" w:rsidRDefault="004F6511" w:rsidP="003D5D3F">
            <w:pPr>
              <w:tabs>
                <w:tab w:val="left" w:pos="5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E5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F6511" w:rsidRPr="00911442" w:rsidRDefault="004F6511" w:rsidP="003D5D3F">
            <w:pPr>
              <w:tabs>
                <w:tab w:val="left" w:pos="53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Прилагается расписка о получении документов, представленных родителем (законным представителем) при приеме ребенка в МБДОУ</w:t>
            </w:r>
          </w:p>
        </w:tc>
      </w:tr>
      <w:tr w:rsidR="004F6511" w:rsidRPr="0016598F" w:rsidTr="003D5D3F">
        <w:tc>
          <w:tcPr>
            <w:tcW w:w="517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    </w:t>
            </w:r>
          </w:p>
        </w:tc>
        <w:tc>
          <w:tcPr>
            <w:tcW w:w="2852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разработан локальный нормативный акт о порядке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3118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Разработан локальный нормативный акт МБДОУ, акт о порядке пользования лечебно-оздоровительной инфраструктурой, объектами культуры и объектами спорта организации в соответствии с пунктом 21 части 1 статьи 34 № 273-ФЗ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 пользования лечебно-оздоровительной инфраструктурой, объектами культуры и объектами спорта организации размещен на официальном сайте МБДОУ детский сад «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80787">
              <w:rPr>
                <w:rFonts w:ascii="Times New Roman" w:hAnsi="Times New Roman" w:cs="Times New Roman"/>
                <w:sz w:val="24"/>
                <w:szCs w:val="24"/>
              </w:rPr>
              <w:t>улпан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 xml:space="preserve">» села </w:t>
            </w:r>
            <w:r w:rsidR="00180787">
              <w:rPr>
                <w:rFonts w:ascii="Times New Roman" w:hAnsi="Times New Roman" w:cs="Times New Roman"/>
                <w:sz w:val="24"/>
                <w:szCs w:val="24"/>
              </w:rPr>
              <w:t xml:space="preserve">Нижнее </w:t>
            </w:r>
            <w:proofErr w:type="spellStart"/>
            <w:r w:rsidR="00180787"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«Сведения об образовательной организации».  В подразделе «Документы» по ссылке:</w:t>
            </w:r>
          </w:p>
          <w:p w:rsidR="004F6511" w:rsidRDefault="000B561C" w:rsidP="003D5D3F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4" w:history="1"/>
            <w:r w:rsidR="0018078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F74408" w:rsidRPr="00C70C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https://edu.tatar.ru/alkeevo/n-alkeevo/dou/page4657079.htm</w:t>
              </w:r>
            </w:hyperlink>
            <w:r w:rsidR="00F7440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2EA7" w:rsidRDefault="00592EA7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E5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выписка из протокола заседания педагогического совета № </w:t>
            </w:r>
            <w:r w:rsidR="00592E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592EA7"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F6511" w:rsidRPr="00911442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копия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E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592EA7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790CE5">
              <w:rPr>
                <w:rFonts w:ascii="Times New Roman" w:hAnsi="Times New Roman" w:cs="Times New Roman"/>
                <w:sz w:val="24"/>
                <w:szCs w:val="24"/>
              </w:rPr>
              <w:t>г. «Об утверждении локальных актов»</w:t>
            </w:r>
          </w:p>
        </w:tc>
      </w:tr>
      <w:tr w:rsidR="004F6511" w:rsidRPr="00441969" w:rsidTr="003D5D3F">
        <w:tc>
          <w:tcPr>
            <w:tcW w:w="517" w:type="dxa"/>
          </w:tcPr>
          <w:p w:rsidR="004F6511" w:rsidRDefault="00180787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852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разработан локальный нормативный акт о формах обучения, количества обучающихся в группах, их возрастные категории, а также продолжительность учебных занятий</w:t>
            </w:r>
          </w:p>
        </w:tc>
        <w:tc>
          <w:tcPr>
            <w:tcW w:w="3118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BA8">
              <w:rPr>
                <w:rFonts w:ascii="Times New Roman" w:hAnsi="Times New Roman" w:cs="Times New Roman"/>
                <w:sz w:val="24"/>
                <w:szCs w:val="24"/>
              </w:rPr>
              <w:t>Исполнено. Разработан</w:t>
            </w:r>
            <w:r w:rsidR="00F45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288D">
              <w:rPr>
                <w:rFonts w:ascii="Times New Roman" w:hAnsi="Times New Roman" w:cs="Times New Roman"/>
                <w:sz w:val="24"/>
                <w:szCs w:val="24"/>
              </w:rPr>
              <w:t>локальный нормативный акт МБДОУ</w:t>
            </w:r>
            <w:r w:rsidR="00F45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C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45D5B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r w:rsidR="004C6875">
              <w:rPr>
                <w:rFonts w:ascii="Times New Roman" w:hAnsi="Times New Roman" w:cs="Times New Roman"/>
                <w:sz w:val="24"/>
                <w:szCs w:val="24"/>
              </w:rPr>
              <w:t>формах обучения и образовательной деятельности</w:t>
            </w:r>
            <w:r w:rsidR="00BB1C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C6875">
              <w:rPr>
                <w:rFonts w:ascii="Times New Roman" w:hAnsi="Times New Roman" w:cs="Times New Roman"/>
                <w:sz w:val="24"/>
                <w:szCs w:val="24"/>
              </w:rPr>
              <w:t>, содержащий</w:t>
            </w:r>
            <w:r w:rsidR="0002288D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</w:t>
            </w:r>
            <w:r w:rsidRPr="00AF0BA8">
              <w:rPr>
                <w:rFonts w:ascii="Times New Roman" w:hAnsi="Times New Roman" w:cs="Times New Roman"/>
                <w:sz w:val="24"/>
                <w:szCs w:val="24"/>
              </w:rPr>
              <w:t xml:space="preserve"> о формах обучения, количества обучающихся в группах, их возрастные категории, а также продолжительность учебных занятий в </w:t>
            </w:r>
            <w:r w:rsidRPr="00AF0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пунктом</w:t>
            </w:r>
            <w:r w:rsidRPr="00853A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Порядка №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592EA7" w:rsidRDefault="004F6511" w:rsidP="003D5D3F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F0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Локальный нормативный акт МБДОУ</w:t>
            </w:r>
            <w:r w:rsidR="00022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5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C6875">
              <w:rPr>
                <w:rFonts w:ascii="Times New Roman" w:hAnsi="Times New Roman" w:cs="Times New Roman"/>
                <w:sz w:val="24"/>
                <w:szCs w:val="24"/>
              </w:rPr>
              <w:t>Положение о формах обучения и образовательной деятельности</w:t>
            </w:r>
            <w:r w:rsidR="00E205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2288D">
              <w:rPr>
                <w:rFonts w:ascii="Times New Roman" w:hAnsi="Times New Roman" w:cs="Times New Roman"/>
                <w:sz w:val="24"/>
                <w:szCs w:val="24"/>
              </w:rPr>
              <w:t>, содержащее сведения</w:t>
            </w:r>
            <w:r w:rsidRPr="00AF0BA8">
              <w:rPr>
                <w:rFonts w:ascii="Times New Roman" w:hAnsi="Times New Roman" w:cs="Times New Roman"/>
                <w:sz w:val="24"/>
                <w:szCs w:val="24"/>
              </w:rPr>
              <w:t xml:space="preserve"> о формах обучения, количества обучающихся в группах, их возрастные категории, а также продолжительность учебных занятий размещен на официальном 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>сайте МБДОУ детский сад «</w:t>
            </w:r>
            <w:r w:rsidR="00180787">
              <w:rPr>
                <w:rFonts w:ascii="Times New Roman" w:hAnsi="Times New Roman" w:cs="Times New Roman"/>
                <w:sz w:val="24"/>
                <w:szCs w:val="24"/>
              </w:rPr>
              <w:t xml:space="preserve">Чулпан» села Нижнее </w:t>
            </w:r>
            <w:proofErr w:type="spellStart"/>
            <w:r w:rsidR="00180787"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  <w:r w:rsidRPr="00AF0BA8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«Сведения об </w:t>
            </w:r>
            <w:r w:rsidRPr="00AF0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организации».  В подразделе «Документы» по ссылке: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hyperlink r:id="rId16" w:history="1"/>
            <w:r w:rsidR="00AD5BA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489" w:rsidRDefault="000B561C" w:rsidP="003D5D3F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74408" w:rsidRPr="00C70C35">
                <w:rPr>
                  <w:rStyle w:val="a4"/>
                </w:rPr>
                <w:t>https://edu.tatar.ru/alkeevo/n-alkeevo/dou/page4663730.htm</w:t>
              </w:r>
            </w:hyperlink>
            <w:r w:rsidR="00F74408">
              <w:t xml:space="preserve"> </w:t>
            </w:r>
            <w:hyperlink r:id="rId18" w:history="1"/>
          </w:p>
          <w:p w:rsidR="00592EA7" w:rsidRDefault="00592EA7" w:rsidP="003D5D3F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1736ED" w:rsidRPr="009042EF" w:rsidRDefault="001736ED" w:rsidP="00173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 </w:t>
            </w:r>
          </w:p>
          <w:p w:rsidR="001736ED" w:rsidRPr="009042EF" w:rsidRDefault="001736ED" w:rsidP="00173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выписка из протокола заседания педагогического совета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05.07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1736ED" w:rsidRPr="009042EF" w:rsidRDefault="001736ED" w:rsidP="00173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736ED" w:rsidRPr="009042EF" w:rsidRDefault="001736ED" w:rsidP="00173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выписка из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родительского собрания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№10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МБДОУ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«Чулпан»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села Нижнее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02.07.202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F6511" w:rsidRPr="009042E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 w:rsidR="00F45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F6511" w:rsidRPr="00441969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копия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B561C"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0B561C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790CE5">
              <w:rPr>
                <w:rFonts w:ascii="Times New Roman" w:hAnsi="Times New Roman" w:cs="Times New Roman"/>
                <w:sz w:val="24"/>
                <w:szCs w:val="24"/>
              </w:rPr>
              <w:t xml:space="preserve"> г. «Об утверждении локальных актов»</w:t>
            </w:r>
          </w:p>
        </w:tc>
      </w:tr>
      <w:tr w:rsidR="004F6511" w:rsidRPr="0016598F" w:rsidTr="003D5D3F">
        <w:tc>
          <w:tcPr>
            <w:tcW w:w="517" w:type="dxa"/>
          </w:tcPr>
          <w:p w:rsidR="004F6511" w:rsidRPr="0016598F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2852" w:type="dxa"/>
          </w:tcPr>
          <w:p w:rsidR="004F6511" w:rsidRPr="0016598F" w:rsidRDefault="001736ED" w:rsidP="00173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разработан локальный нормативный акт о  порядке</w:t>
            </w:r>
            <w:r w:rsidR="004F6511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оформления, возникновения, приостановления и прекращения отношений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организацией</w:t>
            </w:r>
            <w:r w:rsidR="004F6511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родителями (законными представителями) несовершеннолетних обучающихся</w:t>
            </w:r>
          </w:p>
        </w:tc>
        <w:tc>
          <w:tcPr>
            <w:tcW w:w="3118" w:type="dxa"/>
          </w:tcPr>
          <w:p w:rsidR="004F6511" w:rsidRPr="0016598F" w:rsidRDefault="004F6511" w:rsidP="00173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r w:rsidR="001736ED" w:rsidRPr="00AF0BA8"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r w:rsidR="001736ED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локальный нормативный акт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6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15F12">
              <w:rPr>
                <w:rFonts w:ascii="Times New Roman" w:hAnsi="Times New Roman" w:cs="Times New Roman"/>
                <w:sz w:val="24"/>
                <w:szCs w:val="24"/>
              </w:rPr>
              <w:t>орядок оформления, возникновения, приостановления</w:t>
            </w:r>
            <w:r w:rsidRPr="00E31510">
              <w:rPr>
                <w:rFonts w:ascii="Times New Roman" w:hAnsi="Times New Roman" w:cs="Times New Roman"/>
                <w:sz w:val="24"/>
                <w:szCs w:val="24"/>
              </w:rPr>
              <w:t xml:space="preserve"> и прекращения отношений между МБДОУ и родителями (законными представителями) несовершеннолетних обучающихся</w:t>
            </w:r>
            <w:r w:rsidR="00602A2E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с пунктом частью 2 статьи 30, частью 2 статьи 62 №273-ФЗ</w:t>
            </w:r>
          </w:p>
        </w:tc>
        <w:tc>
          <w:tcPr>
            <w:tcW w:w="3933" w:type="dxa"/>
          </w:tcPr>
          <w:p w:rsidR="004F6511" w:rsidRDefault="004F6511" w:rsidP="003D5D3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1510">
              <w:rPr>
                <w:rFonts w:ascii="Times New Roman" w:hAnsi="Times New Roman" w:cs="Times New Roman"/>
                <w:sz w:val="24"/>
                <w:szCs w:val="24"/>
              </w:rPr>
              <w:t>орядок оформления, возникновения, приостановления и прекращения отношений между МБДОУ и родителями (законными представителями) несовершеннолетних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 на официальном са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>йте МБДОУ детского сада «Ч</w:t>
            </w:r>
            <w:r w:rsidR="00AD5BA5">
              <w:rPr>
                <w:rFonts w:ascii="Times New Roman" w:hAnsi="Times New Roman" w:cs="Times New Roman"/>
                <w:sz w:val="24"/>
                <w:szCs w:val="24"/>
              </w:rPr>
              <w:t>улпан</w:t>
            </w:r>
            <w:r w:rsidR="00BA112E">
              <w:rPr>
                <w:rFonts w:ascii="Times New Roman" w:hAnsi="Times New Roman" w:cs="Times New Roman"/>
                <w:sz w:val="24"/>
                <w:szCs w:val="24"/>
              </w:rPr>
              <w:t xml:space="preserve">» села </w:t>
            </w:r>
            <w:r w:rsidR="00AD5BA5">
              <w:rPr>
                <w:rFonts w:ascii="Times New Roman" w:hAnsi="Times New Roman" w:cs="Times New Roman"/>
                <w:sz w:val="24"/>
                <w:szCs w:val="24"/>
              </w:rPr>
              <w:t xml:space="preserve">Нижнее </w:t>
            </w:r>
            <w:proofErr w:type="spellStart"/>
            <w:r w:rsidR="00AD5BA5"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  <w:r w:rsidRPr="0016598F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«Сведения об образовательной организации» в</w:t>
            </w: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«Документы» по ссылке: </w:t>
            </w:r>
          </w:p>
          <w:p w:rsidR="004F6511" w:rsidRPr="00911442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/>
            <w:r w:rsidR="00AD5BA5">
              <w:t xml:space="preserve"> </w:t>
            </w:r>
            <w:hyperlink r:id="rId20" w:history="1">
              <w:r w:rsidR="00AD5BA5" w:rsidRPr="00B106B3">
                <w:rPr>
                  <w:rStyle w:val="a4"/>
                </w:rPr>
                <w:t>https://edu.tatar.ru/upload/storage/org3305/files/положение%20о%20порядке%20оформления%20возникновения,%20приостановления%20и%20прекращения%20отношения.pdf</w:t>
              </w:r>
            </w:hyperlink>
            <w:r w:rsidR="00AD5BA5">
              <w:t xml:space="preserve"> </w:t>
            </w:r>
          </w:p>
          <w:p w:rsidR="003C6799" w:rsidRPr="009042EF" w:rsidRDefault="00602A2E" w:rsidP="003C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799"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 </w:t>
            </w:r>
          </w:p>
          <w:p w:rsidR="003C6799" w:rsidRPr="009042EF" w:rsidRDefault="003C6799" w:rsidP="003C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выписка из протокола заседания педагогического совета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05.07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3C6799" w:rsidRPr="009042EF" w:rsidRDefault="003C6799" w:rsidP="003C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C6799" w:rsidRPr="009042EF" w:rsidRDefault="003C6799" w:rsidP="003C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выписка из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родительского собрания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№10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МБДОУ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«Чулпан»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села Нижнее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02.07.202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3C6799" w:rsidRPr="009042EF" w:rsidRDefault="003C6799" w:rsidP="003C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C6799" w:rsidRDefault="003C6799" w:rsidP="003C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копия приказа </w:t>
            </w:r>
            <w:r w:rsidR="000B561C">
              <w:rPr>
                <w:rFonts w:ascii="Times New Roman" w:hAnsi="Times New Roman" w:cs="Times New Roman"/>
                <w:sz w:val="24"/>
                <w:szCs w:val="24"/>
              </w:rPr>
              <w:t>№  25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0B561C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локальных актов»</w:t>
            </w:r>
          </w:p>
          <w:p w:rsidR="004F6511" w:rsidRDefault="004F6511" w:rsidP="003C6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A2E" w:rsidRPr="0016598F" w:rsidRDefault="00602A2E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11" w:rsidRPr="0016598F" w:rsidTr="003D5D3F">
        <w:tc>
          <w:tcPr>
            <w:tcW w:w="517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2852" w:type="dxa"/>
          </w:tcPr>
          <w:p w:rsidR="004F6511" w:rsidRDefault="00602A2E" w:rsidP="00602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приведено в соответствие положение, регулирующее  языки обучения и воспитания, а также определяющее выбор родного языка не приведено в соответствие с требованиями в полном объеме</w:t>
            </w:r>
            <w:r w:rsidR="004F6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</w:t>
            </w:r>
            <w:r w:rsidRPr="00407F39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языках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AFC">
              <w:rPr>
                <w:rFonts w:ascii="Times New Roman" w:hAnsi="Times New Roman" w:cs="Times New Roman"/>
                <w:sz w:val="24"/>
                <w:szCs w:val="24"/>
              </w:rPr>
              <w:t>приведен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6AF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с частью 6 статьи 14 №</w:t>
            </w:r>
            <w:r w:rsidR="00A05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AFC">
              <w:rPr>
                <w:rFonts w:ascii="Times New Roman" w:hAnsi="Times New Roman" w:cs="Times New Roman"/>
                <w:sz w:val="24"/>
                <w:szCs w:val="24"/>
              </w:rPr>
              <w:t>273-ФЗ</w:t>
            </w:r>
          </w:p>
        </w:tc>
        <w:tc>
          <w:tcPr>
            <w:tcW w:w="3933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языках образования </w:t>
            </w:r>
            <w:r w:rsidRPr="00F36AFC">
              <w:rPr>
                <w:rFonts w:ascii="Times New Roman" w:hAnsi="Times New Roman" w:cs="Times New Roman"/>
                <w:sz w:val="24"/>
                <w:szCs w:val="24"/>
              </w:rPr>
              <w:t>размещено на официальном сайте</w:t>
            </w:r>
            <w:r w:rsidR="00A05C25">
              <w:rPr>
                <w:rFonts w:ascii="Times New Roman" w:hAnsi="Times New Roman" w:cs="Times New Roman"/>
                <w:sz w:val="24"/>
                <w:szCs w:val="24"/>
              </w:rPr>
              <w:t xml:space="preserve"> МБДОУ детского сада «Ч</w:t>
            </w:r>
            <w:r w:rsidR="00595929">
              <w:rPr>
                <w:rFonts w:ascii="Times New Roman" w:hAnsi="Times New Roman" w:cs="Times New Roman"/>
                <w:sz w:val="24"/>
                <w:szCs w:val="24"/>
              </w:rPr>
              <w:t>улпан</w:t>
            </w:r>
            <w:r w:rsidR="00A05C25">
              <w:rPr>
                <w:rFonts w:ascii="Times New Roman" w:hAnsi="Times New Roman" w:cs="Times New Roman"/>
                <w:sz w:val="24"/>
                <w:szCs w:val="24"/>
              </w:rPr>
              <w:t xml:space="preserve">» села </w:t>
            </w:r>
            <w:r w:rsidR="00595929">
              <w:rPr>
                <w:rFonts w:ascii="Times New Roman" w:hAnsi="Times New Roman" w:cs="Times New Roman"/>
                <w:sz w:val="24"/>
                <w:szCs w:val="24"/>
              </w:rPr>
              <w:t xml:space="preserve">Нижнее </w:t>
            </w:r>
            <w:proofErr w:type="spellStart"/>
            <w:r w:rsidR="00595929"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«Сведения об образовательной организации» в</w:t>
            </w:r>
            <w:r w:rsidRPr="0016598F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«Документы» по ссылке: </w:t>
            </w:r>
          </w:p>
          <w:p w:rsidR="004F6511" w:rsidRDefault="000B561C" w:rsidP="003D5D3F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1" w:history="1"/>
            <w:r w:rsidR="00AD5BA5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="003C6799" w:rsidRPr="00EE64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https://edu.tatar.ru/upload/storage/org3305/files/положение%20о%20Языках.pdf</w:t>
              </w:r>
            </w:hyperlink>
          </w:p>
          <w:p w:rsidR="00790CE5" w:rsidRPr="009042EF" w:rsidRDefault="00790CE5" w:rsidP="00790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 </w:t>
            </w:r>
          </w:p>
          <w:p w:rsidR="00790CE5" w:rsidRPr="009042EF" w:rsidRDefault="00790CE5" w:rsidP="00790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выписка из протокола заседания педагогического совета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05.07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790CE5" w:rsidRPr="009042EF" w:rsidRDefault="00790CE5" w:rsidP="00790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0CE5" w:rsidRPr="009042EF" w:rsidRDefault="00790CE5" w:rsidP="00790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выписка из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родительского собрания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№10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МБДОУ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«Чулпан»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села Нижнее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02.07.202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790CE5" w:rsidRPr="009042EF" w:rsidRDefault="00790CE5" w:rsidP="00790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F6511" w:rsidRDefault="00790CE5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Прилагается копия приказа </w:t>
            </w:r>
            <w:r w:rsidR="000B561C">
              <w:rPr>
                <w:rFonts w:ascii="Times New Roman" w:hAnsi="Times New Roman" w:cs="Times New Roman"/>
                <w:sz w:val="24"/>
                <w:szCs w:val="24"/>
              </w:rPr>
              <w:t>№  25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0B561C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Pr="009042E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локальных актов»</w:t>
            </w:r>
          </w:p>
        </w:tc>
      </w:tr>
      <w:tr w:rsidR="004F6511" w:rsidRPr="0016598F" w:rsidTr="003D5D3F">
        <w:tc>
          <w:tcPr>
            <w:tcW w:w="517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4F6511" w:rsidRPr="00BA17B6" w:rsidRDefault="004F6511" w:rsidP="003D5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7B6">
              <w:rPr>
                <w:rFonts w:ascii="Times New Roman" w:hAnsi="Times New Roman" w:cs="Times New Roman"/>
                <w:b/>
                <w:sz w:val="24"/>
                <w:szCs w:val="24"/>
              </w:rPr>
              <w:t>Сайт организации</w:t>
            </w:r>
          </w:p>
        </w:tc>
        <w:tc>
          <w:tcPr>
            <w:tcW w:w="3118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8A" w:rsidRPr="0016598F" w:rsidTr="00720F15">
        <w:trPr>
          <w:trHeight w:val="3035"/>
        </w:trPr>
        <w:tc>
          <w:tcPr>
            <w:tcW w:w="517" w:type="dxa"/>
            <w:vMerge w:val="restart"/>
          </w:tcPr>
          <w:p w:rsidR="00D02D8A" w:rsidRDefault="00D02D8A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D02D8A" w:rsidRDefault="00D02D8A" w:rsidP="00DA6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 «Структура и органы управления образовательной организацией» не содержит полную информацию о структуре   (п. 3 Постановления № 582)</w:t>
            </w:r>
          </w:p>
        </w:tc>
        <w:tc>
          <w:tcPr>
            <w:tcW w:w="3118" w:type="dxa"/>
          </w:tcPr>
          <w:p w:rsidR="00D02D8A" w:rsidRDefault="00D02D8A" w:rsidP="00DA6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AC9">
              <w:rPr>
                <w:rFonts w:ascii="Times New Roman" w:hAnsi="Times New Roman" w:cs="Times New Roman"/>
                <w:sz w:val="24"/>
                <w:szCs w:val="24"/>
              </w:rPr>
              <w:t>Исполнено. Подраздел «Структура и органы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организацией» содержит полную информацию о структуре МБДОУ «Чулпан».</w:t>
            </w:r>
          </w:p>
        </w:tc>
        <w:tc>
          <w:tcPr>
            <w:tcW w:w="3933" w:type="dxa"/>
          </w:tcPr>
          <w:p w:rsidR="00D02D8A" w:rsidRDefault="00D02D8A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AC9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МБДОУ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«Чулпан» села Нижнее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Алькеево</w:t>
            </w:r>
            <w:proofErr w:type="spellEnd"/>
            <w:r w:rsidRPr="00854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4AC9">
              <w:rPr>
                <w:rFonts w:ascii="Times New Roman" w:hAnsi="Times New Roman" w:cs="Times New Roman"/>
                <w:sz w:val="24"/>
                <w:szCs w:val="24"/>
              </w:rPr>
              <w:t>одраздел «Структура и органы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организацией» содержит полную информацию о структуре МБДОУ «Чулпан».</w:t>
            </w:r>
          </w:p>
          <w:p w:rsidR="00D02D8A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/>
            <w:r w:rsidR="00D02D8A">
              <w:t xml:space="preserve"> </w:t>
            </w:r>
          </w:p>
          <w:p w:rsidR="00D02D8A" w:rsidRDefault="000B561C" w:rsidP="003D5D3F">
            <w:pPr>
              <w:jc w:val="both"/>
            </w:pPr>
            <w:hyperlink r:id="rId24" w:history="1">
              <w:r w:rsidR="00D02D8A" w:rsidRPr="00562A60">
                <w:rPr>
                  <w:rStyle w:val="a4"/>
                </w:rPr>
                <w:t>https://edu.tatar.ru/alkeevo/n-alkeevo/dou/page2059482.htm</w:t>
              </w:r>
            </w:hyperlink>
          </w:p>
          <w:p w:rsidR="00D02D8A" w:rsidRDefault="00D02D8A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D8A" w:rsidRPr="0016598F" w:rsidTr="003D5D3F">
        <w:tc>
          <w:tcPr>
            <w:tcW w:w="517" w:type="dxa"/>
            <w:vMerge/>
          </w:tcPr>
          <w:p w:rsidR="00D02D8A" w:rsidRDefault="00D02D8A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D02D8A" w:rsidRDefault="00D02D8A" w:rsidP="00022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подразделе «Документы» не размещены локальные нормативные акты, предусмотренные ч.2 ст.30 № 273-ФЗ «Об образовании РФ»,   правила внутреннего распорядка, трудового распорядка, предписания органов, осуществляющих государственный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(надзор) в сфере образования, отчеты об исполнении таких предписаний</w:t>
            </w:r>
          </w:p>
          <w:p w:rsidR="00D02D8A" w:rsidRDefault="00D02D8A" w:rsidP="00022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D02D8A" w:rsidRDefault="00D02D8A" w:rsidP="00BA5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Исполнено. Подраздел «Документы» содержит локальные нормативно правовые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предусмотренные ч.2 ст.30 № 273 – ФЗ «Об образовании РФ»; правила внутреннего распорядка, трудового распорядка.</w:t>
            </w:r>
          </w:p>
          <w:p w:rsidR="00D02D8A" w:rsidRDefault="00D02D8A" w:rsidP="00BA56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обеспечено размещение предписаний органов, осуществляющих государственный 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(надзор) в сфере образования, отчета об исполнении таких предписаний в соответствии с требованиями п.3 Постановления № 582</w:t>
            </w:r>
          </w:p>
        </w:tc>
        <w:tc>
          <w:tcPr>
            <w:tcW w:w="3933" w:type="dxa"/>
          </w:tcPr>
          <w:p w:rsidR="00D02D8A" w:rsidRDefault="00D02D8A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 «Документы» приведен в соответствие с требованиям ч.2 ст.30 № 273-ФЗ «ОБ образовании РФ»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п.3 Постановления № 582</w:t>
            </w:r>
          </w:p>
          <w:p w:rsidR="00D02D8A" w:rsidRDefault="00D02D8A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D8A" w:rsidRDefault="00D02D8A" w:rsidP="003D5D3F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/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EE64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https://edu.tatar.ru/alkeevo/n-alkeevo/dou/page2068573.htm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2D8A" w:rsidRDefault="000B561C" w:rsidP="003D5D3F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02D8A" w:rsidRPr="00EE64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https://edu.tatar.ru/alkeevo/n-alkeevo/dou/page2103526.htm</w:t>
              </w:r>
            </w:hyperlink>
            <w:r w:rsidR="00D02D8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2D8A" w:rsidRDefault="00D02D8A" w:rsidP="003D5D3F">
            <w:pPr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D02D8A" w:rsidRDefault="00D02D8A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D8A" w:rsidRDefault="00D02D8A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11" w:rsidRPr="0016598F" w:rsidTr="003D5D3F">
        <w:tc>
          <w:tcPr>
            <w:tcW w:w="517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8C282C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«Образование», не содержит </w:t>
            </w:r>
            <w:r w:rsidR="008C282C">
              <w:rPr>
                <w:rFonts w:ascii="Times New Roman" w:hAnsi="Times New Roman" w:cs="Times New Roman"/>
                <w:sz w:val="24"/>
                <w:szCs w:val="24"/>
              </w:rPr>
              <w:t xml:space="preserve"> полную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="008C282C">
              <w:rPr>
                <w:rFonts w:ascii="Times New Roman" w:hAnsi="Times New Roman" w:cs="Times New Roman"/>
                <w:sz w:val="24"/>
                <w:szCs w:val="24"/>
              </w:rPr>
              <w:t>цию, предусмотренную пунктом 3.4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п.3 Постановления № 582)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Подраздел «Образование», содержит информа</w:t>
            </w:r>
            <w:r w:rsidR="008C282C">
              <w:rPr>
                <w:rFonts w:ascii="Times New Roman" w:hAnsi="Times New Roman" w:cs="Times New Roman"/>
                <w:sz w:val="24"/>
                <w:szCs w:val="24"/>
              </w:rPr>
              <w:t>цию, предусмотренную пунктом 3.4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п.3 Постановления № 582)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 «Образование»   приведен в соответствие с требованиями п.3 Постановления № 582</w:t>
            </w:r>
          </w:p>
          <w:p w:rsidR="001E62B9" w:rsidRDefault="001E62B9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511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/>
            <w:r w:rsidR="0053233F">
              <w:t xml:space="preserve"> </w:t>
            </w:r>
          </w:p>
          <w:p w:rsidR="004F6511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3233F" w:rsidRPr="00EE64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https://edu.tatar.ru/alkeevo/n-alkeevo/dou/page2068871.htm</w:t>
              </w:r>
            </w:hyperlink>
            <w:r w:rsidR="0053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11" w:rsidRPr="0016598F" w:rsidTr="003D5D3F">
        <w:tc>
          <w:tcPr>
            <w:tcW w:w="517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4F6511" w:rsidRDefault="004F6511" w:rsidP="00625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9E">
              <w:rPr>
                <w:rFonts w:ascii="Times New Roman" w:hAnsi="Times New Roman" w:cs="Times New Roman"/>
                <w:sz w:val="24"/>
                <w:szCs w:val="24"/>
              </w:rPr>
              <w:t>Подраздел «Руководство. Педагогический (научно-педагогический) состав» не содержит информацию о</w:t>
            </w:r>
            <w:r w:rsidR="00BB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7EB">
              <w:rPr>
                <w:rFonts w:ascii="Times New Roman" w:hAnsi="Times New Roman" w:cs="Times New Roman"/>
                <w:sz w:val="24"/>
                <w:szCs w:val="24"/>
              </w:rPr>
              <w:t>руководителе и педагогических работниках образовательной организации, в том числе о наименовании направления подготовки и специальности, повышения квалификации и профессиональной переподготовке (при наличии) педагогов</w:t>
            </w:r>
            <w:r w:rsidR="00DA16D1">
              <w:rPr>
                <w:rFonts w:ascii="Times New Roman" w:hAnsi="Times New Roman" w:cs="Times New Roman"/>
                <w:sz w:val="24"/>
                <w:szCs w:val="24"/>
              </w:rPr>
              <w:t xml:space="preserve"> ( п.3 Постановления № 582)</w:t>
            </w:r>
            <w:r w:rsidRPr="00765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4F6511" w:rsidRDefault="00E205CB" w:rsidP="00AC00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  <w:r w:rsidR="0053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6511" w:rsidRPr="0076569E">
              <w:rPr>
                <w:rFonts w:ascii="Times New Roman" w:hAnsi="Times New Roman" w:cs="Times New Roman"/>
                <w:sz w:val="24"/>
                <w:szCs w:val="24"/>
              </w:rPr>
              <w:t xml:space="preserve">В подразделе </w:t>
            </w:r>
            <w:r w:rsidR="00625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00E">
              <w:rPr>
                <w:rFonts w:ascii="Times New Roman" w:hAnsi="Times New Roman" w:cs="Times New Roman"/>
                <w:sz w:val="24"/>
                <w:szCs w:val="24"/>
              </w:rPr>
              <w:t xml:space="preserve">  «Руководство. </w:t>
            </w:r>
            <w:r w:rsidR="006257EB" w:rsidRPr="0076569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(научно-педагогический) состав» </w:t>
            </w:r>
            <w:r w:rsidR="00AC0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7EB" w:rsidRPr="0076569E">
              <w:rPr>
                <w:rFonts w:ascii="Times New Roman" w:hAnsi="Times New Roman" w:cs="Times New Roman"/>
                <w:sz w:val="24"/>
                <w:szCs w:val="24"/>
              </w:rPr>
              <w:t xml:space="preserve"> содержит информацию о</w:t>
            </w:r>
            <w:r w:rsidR="006257E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 и педагогических работниках образовательной организации, в том числе о наименовании направления подготовки и специальности, повышения квалификации и профессиональной переподготовке (при наличии) педагогов</w:t>
            </w:r>
            <w:r w:rsidR="006257EB" w:rsidRPr="00765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7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933" w:type="dxa"/>
          </w:tcPr>
          <w:p w:rsidR="004F6511" w:rsidRPr="00491B20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B2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6257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257EB" w:rsidRPr="0076569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257E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 и педагогических работниках образовательной организации </w:t>
            </w:r>
            <w:r w:rsidR="00C62099">
              <w:rPr>
                <w:rFonts w:ascii="Times New Roman" w:hAnsi="Times New Roman" w:cs="Times New Roman"/>
                <w:sz w:val="24"/>
                <w:szCs w:val="24"/>
              </w:rPr>
              <w:t>размещена по ссылке</w:t>
            </w:r>
          </w:p>
          <w:p w:rsidR="004F6511" w:rsidRDefault="006257EB" w:rsidP="003D5D3F">
            <w:pPr>
              <w:jc w:val="both"/>
            </w:pPr>
            <w:r>
              <w:t xml:space="preserve"> </w:t>
            </w:r>
            <w:hyperlink r:id="rId31" w:history="1"/>
            <w:r w:rsidR="0053233F">
              <w:t xml:space="preserve">  </w:t>
            </w:r>
          </w:p>
          <w:p w:rsidR="0053233F" w:rsidRDefault="0053233F" w:rsidP="003D5D3F">
            <w:pPr>
              <w:jc w:val="both"/>
            </w:pPr>
          </w:p>
          <w:p w:rsidR="0053233F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3233F" w:rsidRPr="00EE64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https://edu.tatar.ru/alkeevo/n-alkeevo/dou/page4437106.htm</w:t>
              </w:r>
            </w:hyperlink>
            <w:r w:rsidR="0053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33F" w:rsidRDefault="0053233F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33F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1A6232" w:rsidRPr="00EE64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https://edu.tatar.ru/alkeevo/n-alkeevo/dou/page4433558.htm</w:t>
              </w:r>
            </w:hyperlink>
            <w:r w:rsid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232" w:rsidRDefault="001A6232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232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1A6232" w:rsidRPr="00EE64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https://edu.tatar.ru/alkeevo/n-alkeevo/dou/page4433561.htm</w:t>
              </w:r>
            </w:hyperlink>
            <w:r w:rsid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11" w:rsidRDefault="0053233F" w:rsidP="005976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597641">
              <w:t xml:space="preserve"> </w:t>
            </w:r>
          </w:p>
        </w:tc>
      </w:tr>
      <w:tr w:rsidR="00AC000E" w:rsidRPr="0016598F" w:rsidTr="003D5D3F">
        <w:tc>
          <w:tcPr>
            <w:tcW w:w="517" w:type="dxa"/>
          </w:tcPr>
          <w:p w:rsidR="00AC000E" w:rsidRDefault="00AC000E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AC000E" w:rsidRPr="0076569E" w:rsidRDefault="00AC000E" w:rsidP="00625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«Финансово-хозяйственная деятельность» не содержит необходимую информацию,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пунктом 3.10. Требований к структуре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сайта образовательной организации в информационно телекоммуникационной сети «Интерне</w:t>
            </w:r>
            <w:r w:rsidR="00C620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формату представления на нем информации (также п.3 Постановления№ 582);</w:t>
            </w:r>
          </w:p>
        </w:tc>
        <w:tc>
          <w:tcPr>
            <w:tcW w:w="3118" w:type="dxa"/>
          </w:tcPr>
          <w:p w:rsidR="00AC000E" w:rsidRDefault="00AC000E" w:rsidP="006257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Исполнено. В подразделе «Финансово-хозяйственная деятельность» имеется </w:t>
            </w:r>
            <w:r w:rsidR="00C62099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C620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2099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предусмотренная пунктом 3.10. Требований к структуре сайта образовательной </w:t>
            </w:r>
            <w:r w:rsidR="00C620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в информационно телекоммуникационной сети «Интернет» и формату представления на нем информации (также п.3 Постановления№ 582);</w:t>
            </w:r>
          </w:p>
        </w:tc>
        <w:tc>
          <w:tcPr>
            <w:tcW w:w="3933" w:type="dxa"/>
          </w:tcPr>
          <w:p w:rsidR="00AC000E" w:rsidRDefault="00C62099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по подразделу «Финансово-хозяйственная деятельность» размещена по ссылке:</w:t>
            </w:r>
          </w:p>
          <w:p w:rsidR="001A6232" w:rsidRDefault="001A6232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232" w:rsidRPr="00491B20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1A6232" w:rsidRPr="00EE64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https://edu.tatar.ru/alkeevo/n-alkeevo/dou/page2069029.htm</w:t>
              </w:r>
            </w:hyperlink>
            <w:r w:rsid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6511" w:rsidRPr="0016598F" w:rsidTr="003D5D3F">
        <w:tc>
          <w:tcPr>
            <w:tcW w:w="517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 «Материально- техническое обеспечение и оснащенность образовательного процесса» не содержит полную информацию о материально-техническом обеспечении обр</w:t>
            </w:r>
            <w:r w:rsidR="00E205CB">
              <w:rPr>
                <w:rFonts w:ascii="Times New Roman" w:hAnsi="Times New Roman" w:cs="Times New Roman"/>
                <w:sz w:val="24"/>
                <w:szCs w:val="24"/>
              </w:rPr>
              <w:t>азовательной деятельности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п.3 Постановления № 582)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Подраздел «Материально- техническое обеспечение и оснащенность образовательного процесса» содержит полную информацию о материально-техническом обеспечении образовательной деятельности.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 «Материально- техническое обеспечение и оснащенность образовательного процесса» приведен в соответствие с требованиями, определенными п.3 Постановления № 582.</w:t>
            </w:r>
          </w:p>
          <w:p w:rsidR="004F6511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/>
            <w:r w:rsidR="001A623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11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1A6232" w:rsidRPr="00EE64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https://edu.tatar.ru/alkeevo/n-alkeevo/dou/page2068993.htm</w:t>
              </w:r>
            </w:hyperlink>
            <w:r w:rsid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511" w:rsidRPr="0016598F" w:rsidTr="003D5D3F">
        <w:tc>
          <w:tcPr>
            <w:tcW w:w="517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Подраздел «Дос</w:t>
            </w:r>
            <w:r w:rsidR="00E205CB">
              <w:rPr>
                <w:rFonts w:ascii="Times New Roman" w:hAnsi="Times New Roman" w:cs="Times New Roman"/>
                <w:sz w:val="24"/>
                <w:szCs w:val="24"/>
              </w:rPr>
              <w:t>тупная среда» не содержит необходимую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информацию, предусмотренную пунктом 3.12 Требований к структуре официального  сайта образовательной организации в информационно телекоммуникационной сети «Интернет» и формату представления на нем информации (также п.3 Постановления №582).</w:t>
            </w:r>
          </w:p>
        </w:tc>
        <w:tc>
          <w:tcPr>
            <w:tcW w:w="3118" w:type="dxa"/>
          </w:tcPr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 Подраздел «Доступная среда»  содержит полную информацию, предусмотренную пунктом 3.12 Требований к структуре официального  сайта образовательной организации в информационно телекоммуникационной сети «Интернет» и формату представления на нем информации (также п.3 Постановления №582).</w:t>
            </w:r>
          </w:p>
        </w:tc>
        <w:tc>
          <w:tcPr>
            <w:tcW w:w="3933" w:type="dxa"/>
          </w:tcPr>
          <w:p w:rsidR="004F6511" w:rsidRPr="000C71A8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1A8">
              <w:rPr>
                <w:rFonts w:ascii="Times New Roman" w:hAnsi="Times New Roman" w:cs="Times New Roman"/>
                <w:sz w:val="24"/>
                <w:szCs w:val="24"/>
              </w:rPr>
              <w:t>Информация по подразделу «Доступная среда» размещена по ссылке:</w:t>
            </w:r>
          </w:p>
          <w:p w:rsidR="004F6511" w:rsidRDefault="001A6232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  <w:p w:rsidR="004F6511" w:rsidRDefault="000B561C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1A6232" w:rsidRPr="00EE64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https://edu.tatar.ru/alkeevo/n-alkeevo/dou/page4430523.htm</w:t>
              </w:r>
            </w:hyperlink>
            <w:r w:rsid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511" w:rsidRDefault="004F6511" w:rsidP="003D5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511" w:rsidRDefault="004F6511" w:rsidP="004F6511">
      <w:pPr>
        <w:tabs>
          <w:tab w:val="left" w:pos="3480"/>
        </w:tabs>
        <w:rPr>
          <w:rFonts w:ascii="Times New Roman" w:hAnsi="Times New Roman" w:cs="Times New Roman"/>
        </w:rPr>
      </w:pPr>
    </w:p>
    <w:p w:rsidR="00FF7858" w:rsidRDefault="00FF7858" w:rsidP="004F6511">
      <w:pPr>
        <w:tabs>
          <w:tab w:val="left" w:pos="3480"/>
        </w:tabs>
        <w:rPr>
          <w:rFonts w:ascii="Times New Roman" w:hAnsi="Times New Roman" w:cs="Times New Roman"/>
        </w:rPr>
      </w:pPr>
    </w:p>
    <w:p w:rsidR="00FF7858" w:rsidRDefault="00FF7858" w:rsidP="004F6511">
      <w:pPr>
        <w:tabs>
          <w:tab w:val="left" w:pos="3480"/>
        </w:tabs>
        <w:rPr>
          <w:rFonts w:ascii="Times New Roman" w:hAnsi="Times New Roman" w:cs="Times New Roman"/>
        </w:rPr>
      </w:pPr>
    </w:p>
    <w:p w:rsidR="00FF7858" w:rsidRDefault="00FF7858" w:rsidP="004F6511">
      <w:pPr>
        <w:tabs>
          <w:tab w:val="left" w:pos="3480"/>
        </w:tabs>
        <w:rPr>
          <w:rFonts w:ascii="Times New Roman" w:hAnsi="Times New Roman" w:cs="Times New Roman"/>
        </w:rPr>
      </w:pPr>
    </w:p>
    <w:p w:rsidR="004648D8" w:rsidRDefault="004648D8" w:rsidP="004F6511">
      <w:pPr>
        <w:tabs>
          <w:tab w:val="left" w:pos="3480"/>
        </w:tabs>
        <w:rPr>
          <w:rFonts w:ascii="Times New Roman" w:hAnsi="Times New Roman" w:cs="Times New Roman"/>
        </w:rPr>
      </w:pPr>
    </w:p>
    <w:p w:rsidR="004648D8" w:rsidRDefault="004648D8" w:rsidP="004F6511">
      <w:pPr>
        <w:tabs>
          <w:tab w:val="left" w:pos="3480"/>
        </w:tabs>
        <w:rPr>
          <w:rFonts w:ascii="Times New Roman" w:hAnsi="Times New Roman" w:cs="Times New Roman"/>
        </w:rPr>
      </w:pPr>
    </w:p>
    <w:p w:rsidR="004648D8" w:rsidRDefault="004648D8" w:rsidP="004F6511">
      <w:pPr>
        <w:tabs>
          <w:tab w:val="left" w:pos="3480"/>
        </w:tabs>
        <w:rPr>
          <w:rFonts w:ascii="Times New Roman" w:hAnsi="Times New Roman" w:cs="Times New Roman"/>
        </w:rPr>
      </w:pPr>
    </w:p>
    <w:p w:rsidR="00FF7858" w:rsidRDefault="00FF7858" w:rsidP="004F6511">
      <w:pPr>
        <w:tabs>
          <w:tab w:val="left" w:pos="3480"/>
        </w:tabs>
        <w:rPr>
          <w:rFonts w:ascii="Times New Roman" w:hAnsi="Times New Roman" w:cs="Times New Roman"/>
        </w:rPr>
      </w:pPr>
    </w:p>
    <w:p w:rsidR="004F6511" w:rsidRDefault="004F6511" w:rsidP="004F6511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 w:rsidRPr="00FE7604">
        <w:rPr>
          <w:rFonts w:ascii="Times New Roman" w:hAnsi="Times New Roman" w:cs="Times New Roman"/>
          <w:sz w:val="24"/>
          <w:szCs w:val="24"/>
        </w:rPr>
        <w:t xml:space="preserve">  К отчету прилагается следующие документы</w:t>
      </w:r>
      <w:proofErr w:type="gramStart"/>
      <w:r w:rsidRPr="00FE760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F6511" w:rsidRDefault="004F6511" w:rsidP="004F6511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Выписка из решения заседания педагогического совета №</w:t>
      </w:r>
      <w:r w:rsidR="001A6232">
        <w:rPr>
          <w:rFonts w:ascii="Times New Roman" w:hAnsi="Times New Roman" w:cs="Times New Roman"/>
          <w:sz w:val="24"/>
          <w:szCs w:val="24"/>
        </w:rPr>
        <w:t xml:space="preserve"> 8 от 05</w:t>
      </w:r>
      <w:r w:rsidR="00964CD1">
        <w:rPr>
          <w:rFonts w:ascii="Times New Roman" w:hAnsi="Times New Roman" w:cs="Times New Roman"/>
          <w:sz w:val="24"/>
          <w:szCs w:val="24"/>
        </w:rPr>
        <w:t>.07</w:t>
      </w:r>
      <w:r>
        <w:rPr>
          <w:rFonts w:ascii="Times New Roman" w:hAnsi="Times New Roman" w:cs="Times New Roman"/>
          <w:sz w:val="24"/>
          <w:szCs w:val="24"/>
        </w:rPr>
        <w:t>.2021г.</w:t>
      </w:r>
    </w:p>
    <w:p w:rsidR="004F6511" w:rsidRDefault="004F6511" w:rsidP="004F6511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  <w:r w:rsidRPr="00FE76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Выписка из решения заседания Родительского собрания  №</w:t>
      </w:r>
      <w:r w:rsidR="00964CD1">
        <w:rPr>
          <w:rFonts w:ascii="Times New Roman" w:hAnsi="Times New Roman" w:cs="Times New Roman"/>
          <w:sz w:val="24"/>
          <w:szCs w:val="24"/>
        </w:rPr>
        <w:t xml:space="preserve"> </w:t>
      </w:r>
      <w:r w:rsidR="001A6232">
        <w:rPr>
          <w:rFonts w:ascii="Times New Roman" w:hAnsi="Times New Roman" w:cs="Times New Roman"/>
          <w:sz w:val="24"/>
          <w:szCs w:val="24"/>
        </w:rPr>
        <w:t>10 от 02</w:t>
      </w:r>
      <w:r>
        <w:rPr>
          <w:rFonts w:ascii="Times New Roman" w:hAnsi="Times New Roman" w:cs="Times New Roman"/>
          <w:sz w:val="24"/>
          <w:szCs w:val="24"/>
        </w:rPr>
        <w:t>.07.2021г</w:t>
      </w:r>
    </w:p>
    <w:p w:rsidR="004F6511" w:rsidRDefault="004F6511" w:rsidP="004F6511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1A6232">
        <w:rPr>
          <w:rFonts w:ascii="Times New Roman" w:hAnsi="Times New Roman" w:cs="Times New Roman"/>
          <w:sz w:val="24"/>
          <w:szCs w:val="24"/>
        </w:rPr>
        <w:t>иложение № 3 Копия  приказа № 25 от 06</w:t>
      </w:r>
      <w:r>
        <w:rPr>
          <w:rFonts w:ascii="Times New Roman" w:hAnsi="Times New Roman" w:cs="Times New Roman"/>
          <w:sz w:val="24"/>
          <w:szCs w:val="24"/>
        </w:rPr>
        <w:t>.07.2021г «Об утверждении локальных нормативных актов»</w:t>
      </w:r>
    </w:p>
    <w:p w:rsidR="004F6511" w:rsidRDefault="004F6511" w:rsidP="004F6511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A6232">
        <w:rPr>
          <w:rFonts w:ascii="Times New Roman" w:hAnsi="Times New Roman" w:cs="Times New Roman"/>
          <w:sz w:val="24"/>
          <w:szCs w:val="24"/>
        </w:rPr>
        <w:t>риложение № 4 Копия приказа № 26 от 06</w:t>
      </w:r>
      <w:r>
        <w:rPr>
          <w:rFonts w:ascii="Times New Roman" w:hAnsi="Times New Roman" w:cs="Times New Roman"/>
          <w:sz w:val="24"/>
          <w:szCs w:val="24"/>
        </w:rPr>
        <w:t>.07.2021г. «О создании комиссии по урегулированию споров между участниками образовательных отношений»</w:t>
      </w:r>
    </w:p>
    <w:p w:rsidR="004F6511" w:rsidRDefault="004F6511" w:rsidP="004F6511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964C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FF7858">
        <w:rPr>
          <w:rFonts w:ascii="Times New Roman" w:hAnsi="Times New Roman" w:cs="Times New Roman"/>
          <w:sz w:val="24"/>
          <w:szCs w:val="24"/>
        </w:rPr>
        <w:t xml:space="preserve"> Письмо территориального отдела Управления </w:t>
      </w:r>
      <w:proofErr w:type="spellStart"/>
      <w:r w:rsidR="00FF785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FF7858">
        <w:rPr>
          <w:rFonts w:ascii="Times New Roman" w:hAnsi="Times New Roman" w:cs="Times New Roman"/>
          <w:sz w:val="24"/>
          <w:szCs w:val="24"/>
        </w:rPr>
        <w:t xml:space="preserve"> по Республике Татарстан в </w:t>
      </w:r>
      <w:proofErr w:type="spellStart"/>
      <w:r w:rsidR="00FF7858">
        <w:rPr>
          <w:rFonts w:ascii="Times New Roman" w:hAnsi="Times New Roman" w:cs="Times New Roman"/>
          <w:sz w:val="24"/>
          <w:szCs w:val="24"/>
        </w:rPr>
        <w:t>Нурлатском</w:t>
      </w:r>
      <w:proofErr w:type="spellEnd"/>
      <w:r w:rsidR="00FF78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7858">
        <w:rPr>
          <w:rFonts w:ascii="Times New Roman" w:hAnsi="Times New Roman" w:cs="Times New Roman"/>
          <w:sz w:val="24"/>
          <w:szCs w:val="24"/>
        </w:rPr>
        <w:t>Аксубаевском</w:t>
      </w:r>
      <w:proofErr w:type="spellEnd"/>
      <w:r w:rsidR="00FF78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7858">
        <w:rPr>
          <w:rFonts w:ascii="Times New Roman" w:hAnsi="Times New Roman" w:cs="Times New Roman"/>
          <w:sz w:val="24"/>
          <w:szCs w:val="24"/>
        </w:rPr>
        <w:t>Черемшанском</w:t>
      </w:r>
      <w:proofErr w:type="spellEnd"/>
      <w:r w:rsidR="00FF7858">
        <w:rPr>
          <w:rFonts w:ascii="Times New Roman" w:hAnsi="Times New Roman" w:cs="Times New Roman"/>
          <w:sz w:val="24"/>
          <w:szCs w:val="24"/>
        </w:rPr>
        <w:t xml:space="preserve"> районах  № 26/195 от 10.02.2021г. об отказе в выдаче санитарно-эпидемиологического заключения на медицинскую деятельность.</w:t>
      </w:r>
    </w:p>
    <w:p w:rsidR="00FF7858" w:rsidRDefault="004F6511" w:rsidP="00FF7858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964C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FF7858">
        <w:rPr>
          <w:rFonts w:ascii="Times New Roman" w:hAnsi="Times New Roman" w:cs="Times New Roman"/>
          <w:sz w:val="24"/>
          <w:szCs w:val="24"/>
        </w:rPr>
        <w:t xml:space="preserve"> Письмо Исполнительного комитета </w:t>
      </w:r>
      <w:proofErr w:type="spellStart"/>
      <w:r w:rsidR="00FF7858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FF7858">
        <w:rPr>
          <w:rFonts w:ascii="Times New Roman" w:hAnsi="Times New Roman" w:cs="Times New Roman"/>
          <w:sz w:val="24"/>
          <w:szCs w:val="24"/>
        </w:rPr>
        <w:t xml:space="preserve"> МР РТ  № 580 от 11.03.2021г. о невозможности организации деятельности медицинских кабинетов.</w:t>
      </w:r>
    </w:p>
    <w:p w:rsidR="004F6511" w:rsidRDefault="004F6511" w:rsidP="004F6511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7 Копия приказ</w:t>
      </w:r>
      <w:r w:rsidR="001F79D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4648D8">
        <w:rPr>
          <w:rFonts w:ascii="Times New Roman" w:hAnsi="Times New Roman" w:cs="Times New Roman"/>
          <w:sz w:val="24"/>
          <w:szCs w:val="24"/>
        </w:rPr>
        <w:t>1</w:t>
      </w:r>
      <w:r w:rsidR="00FF785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от 01.02.2021г. «Об утверждении штатного расписания».</w:t>
      </w:r>
    </w:p>
    <w:p w:rsidR="004F6511" w:rsidRDefault="004F6511" w:rsidP="004F6511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8 Копия штатного расписания</w:t>
      </w:r>
      <w:r w:rsidR="00FF7858">
        <w:rPr>
          <w:rFonts w:ascii="Times New Roman" w:hAnsi="Times New Roman" w:cs="Times New Roman"/>
          <w:sz w:val="24"/>
          <w:szCs w:val="24"/>
        </w:rPr>
        <w:t xml:space="preserve"> МБДОУ детского сада «Чулпан» села Нижнее </w:t>
      </w:r>
      <w:proofErr w:type="spellStart"/>
      <w:r w:rsidR="00FF7858">
        <w:rPr>
          <w:rFonts w:ascii="Times New Roman" w:hAnsi="Times New Roman" w:cs="Times New Roman"/>
          <w:sz w:val="24"/>
          <w:szCs w:val="24"/>
        </w:rPr>
        <w:t>Алькеево</w:t>
      </w:r>
      <w:proofErr w:type="spellEnd"/>
    </w:p>
    <w:p w:rsidR="004F6511" w:rsidRDefault="004F6511" w:rsidP="004F6511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№9 Копия журнала приема заявлений от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 о приеме ребёнка в ДОУ</w:t>
      </w:r>
    </w:p>
    <w:p w:rsidR="004F6511" w:rsidRDefault="004F6511" w:rsidP="004F6511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№10 Расписка о получении документов, представленных родителем (законным представителем) при приеме ребенка в ДОУ</w:t>
      </w:r>
    </w:p>
    <w:p w:rsidR="004F6511" w:rsidRPr="00FE7604" w:rsidRDefault="00FF7858" w:rsidP="004F6511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511" w:rsidRDefault="00FF7858" w:rsidP="004F6511">
      <w:pPr>
        <w:tabs>
          <w:tab w:val="left" w:pos="34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4F6511">
        <w:rPr>
          <w:rFonts w:ascii="Times New Roman" w:hAnsi="Times New Roman" w:cs="Times New Roman"/>
        </w:rPr>
        <w:t xml:space="preserve"> приложений на</w:t>
      </w:r>
      <w:r w:rsidR="004F6511">
        <w:rPr>
          <w:rFonts w:ascii="Times New Roman" w:hAnsi="Times New Roman" w:cs="Times New Roman"/>
          <w:color w:val="FF0000"/>
        </w:rPr>
        <w:t xml:space="preserve"> </w:t>
      </w:r>
      <w:r w:rsidR="00D02D8A">
        <w:rPr>
          <w:rFonts w:ascii="Times New Roman" w:hAnsi="Times New Roman" w:cs="Times New Roman"/>
        </w:rPr>
        <w:t>20</w:t>
      </w:r>
      <w:r w:rsidR="004F6511" w:rsidRPr="007C5002">
        <w:rPr>
          <w:rFonts w:ascii="Times New Roman" w:hAnsi="Times New Roman" w:cs="Times New Roman"/>
          <w:color w:val="FF0000"/>
        </w:rPr>
        <w:t xml:space="preserve"> </w:t>
      </w:r>
      <w:r w:rsidR="004F6511">
        <w:rPr>
          <w:rFonts w:ascii="Times New Roman" w:hAnsi="Times New Roman" w:cs="Times New Roman"/>
        </w:rPr>
        <w:t>листах.</w:t>
      </w:r>
    </w:p>
    <w:p w:rsidR="004F6511" w:rsidRDefault="004F6511" w:rsidP="004F6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</w:t>
      </w:r>
    </w:p>
    <w:p w:rsidR="004F6511" w:rsidRDefault="00803F3C" w:rsidP="004F6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детского сада «Ч</w:t>
      </w:r>
      <w:r w:rsidR="00FF7858">
        <w:rPr>
          <w:rFonts w:ascii="Times New Roman" w:hAnsi="Times New Roman" w:cs="Times New Roman"/>
          <w:sz w:val="24"/>
          <w:szCs w:val="24"/>
        </w:rPr>
        <w:t xml:space="preserve">улпан» села Нижнее </w:t>
      </w:r>
      <w:proofErr w:type="spellStart"/>
      <w:r w:rsidR="00FF7858">
        <w:rPr>
          <w:rFonts w:ascii="Times New Roman" w:hAnsi="Times New Roman" w:cs="Times New Roman"/>
          <w:sz w:val="24"/>
          <w:szCs w:val="24"/>
        </w:rPr>
        <w:t>Алькеево</w:t>
      </w:r>
      <w:proofErr w:type="spellEnd"/>
    </w:p>
    <w:p w:rsidR="004F6511" w:rsidRDefault="004F6511" w:rsidP="004F6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569E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76569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03F3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F7858">
        <w:rPr>
          <w:rFonts w:ascii="Times New Roman" w:hAnsi="Times New Roman" w:cs="Times New Roman"/>
          <w:sz w:val="24"/>
          <w:szCs w:val="24"/>
        </w:rPr>
        <w:t>Губайдуллина Х.Х.</w:t>
      </w:r>
    </w:p>
    <w:p w:rsidR="004F6511" w:rsidRPr="00262EFA" w:rsidRDefault="004F6511" w:rsidP="004F65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511" w:rsidRPr="006B2EFA" w:rsidRDefault="004F6511" w:rsidP="004F6511">
      <w:pPr>
        <w:tabs>
          <w:tab w:val="left" w:pos="3480"/>
        </w:tabs>
        <w:rPr>
          <w:rFonts w:ascii="Times New Roman" w:hAnsi="Times New Roman" w:cs="Times New Roman"/>
        </w:rPr>
      </w:pPr>
    </w:p>
    <w:p w:rsidR="004F6511" w:rsidRPr="0016598F" w:rsidRDefault="004F6511" w:rsidP="004F65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681" w:rsidRDefault="005D6681"/>
    <w:sectPr w:rsidR="005D6681" w:rsidSect="003D5D3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511"/>
    <w:rsid w:val="0002288D"/>
    <w:rsid w:val="000728A0"/>
    <w:rsid w:val="000827A0"/>
    <w:rsid w:val="000963FA"/>
    <w:rsid w:val="00096CF7"/>
    <w:rsid w:val="000B561C"/>
    <w:rsid w:val="001736ED"/>
    <w:rsid w:val="00180787"/>
    <w:rsid w:val="001A6232"/>
    <w:rsid w:val="001E62B9"/>
    <w:rsid w:val="001F79D8"/>
    <w:rsid w:val="00251F8A"/>
    <w:rsid w:val="0029572E"/>
    <w:rsid w:val="002E4061"/>
    <w:rsid w:val="00350F18"/>
    <w:rsid w:val="00361C94"/>
    <w:rsid w:val="00386017"/>
    <w:rsid w:val="003A7277"/>
    <w:rsid w:val="003C6799"/>
    <w:rsid w:val="003D5D3F"/>
    <w:rsid w:val="004648D8"/>
    <w:rsid w:val="004C6875"/>
    <w:rsid w:val="004F6511"/>
    <w:rsid w:val="00531660"/>
    <w:rsid w:val="0053233F"/>
    <w:rsid w:val="00592EA7"/>
    <w:rsid w:val="00595929"/>
    <w:rsid w:val="00597641"/>
    <w:rsid w:val="005C2689"/>
    <w:rsid w:val="005D6681"/>
    <w:rsid w:val="00602A2E"/>
    <w:rsid w:val="006257EB"/>
    <w:rsid w:val="0065009F"/>
    <w:rsid w:val="006B0061"/>
    <w:rsid w:val="00790CE5"/>
    <w:rsid w:val="007E04D8"/>
    <w:rsid w:val="007F5BCD"/>
    <w:rsid w:val="00803F3C"/>
    <w:rsid w:val="00806BFF"/>
    <w:rsid w:val="00860584"/>
    <w:rsid w:val="008C282C"/>
    <w:rsid w:val="008F1580"/>
    <w:rsid w:val="00910D0D"/>
    <w:rsid w:val="0096484B"/>
    <w:rsid w:val="00964CD1"/>
    <w:rsid w:val="009A7384"/>
    <w:rsid w:val="00A05C25"/>
    <w:rsid w:val="00A50A0A"/>
    <w:rsid w:val="00A942FE"/>
    <w:rsid w:val="00AA7E78"/>
    <w:rsid w:val="00AB24FF"/>
    <w:rsid w:val="00AB646E"/>
    <w:rsid w:val="00AC000E"/>
    <w:rsid w:val="00AD5BA5"/>
    <w:rsid w:val="00B2184A"/>
    <w:rsid w:val="00B9012E"/>
    <w:rsid w:val="00BA112E"/>
    <w:rsid w:val="00BA56BF"/>
    <w:rsid w:val="00BB1CEF"/>
    <w:rsid w:val="00C62099"/>
    <w:rsid w:val="00C644D4"/>
    <w:rsid w:val="00C71238"/>
    <w:rsid w:val="00CA53AD"/>
    <w:rsid w:val="00CB72EA"/>
    <w:rsid w:val="00CE07CF"/>
    <w:rsid w:val="00D02D8A"/>
    <w:rsid w:val="00DA16D1"/>
    <w:rsid w:val="00DA68B9"/>
    <w:rsid w:val="00E205CB"/>
    <w:rsid w:val="00E55517"/>
    <w:rsid w:val="00E8421E"/>
    <w:rsid w:val="00EF7489"/>
    <w:rsid w:val="00F062BB"/>
    <w:rsid w:val="00F45D5B"/>
    <w:rsid w:val="00F74408"/>
    <w:rsid w:val="00F9199D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651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6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51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A53AD"/>
    <w:pPr>
      <w:spacing w:after="0" w:line="240" w:lineRule="auto"/>
    </w:pPr>
    <w:rPr>
      <w:lang w:eastAsia="en-US"/>
    </w:rPr>
  </w:style>
  <w:style w:type="character" w:styleId="a8">
    <w:name w:val="FollowedHyperlink"/>
    <w:basedOn w:val="a0"/>
    <w:uiPriority w:val="99"/>
    <w:semiHidden/>
    <w:unhideWhenUsed/>
    <w:rsid w:val="005C26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651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6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51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A53AD"/>
    <w:pPr>
      <w:spacing w:after="0" w:line="240" w:lineRule="auto"/>
    </w:pPr>
    <w:rPr>
      <w:lang w:eastAsia="en-US"/>
    </w:rPr>
  </w:style>
  <w:style w:type="character" w:styleId="a8">
    <w:name w:val="FollowedHyperlink"/>
    <w:basedOn w:val="a0"/>
    <w:uiPriority w:val="99"/>
    <w:semiHidden/>
    <w:unhideWhenUsed/>
    <w:rsid w:val="005C26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8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keevo/n-alkeevo/dou/page4440640.htm" TargetMode="External"/><Relationship Id="rId13" Type="http://schemas.openxmlformats.org/officeDocument/2006/relationships/hyperlink" Target="https://edu.tatar.ru/alkeevo/n-urgagary/dou/page4652328.htm" TargetMode="External"/><Relationship Id="rId18" Type="http://schemas.openxmlformats.org/officeDocument/2006/relationships/hyperlink" Target="https://edu.tatar.ru/upload/storage/org3305/files/&#1055;&#1086;&#1083;&#1086;&#1078;&#1077;&#1085;&#1080;&#1077;%20&#1086;%20&#1044;&#1054;&#1059;.pdf" TargetMode="External"/><Relationship Id="rId26" Type="http://schemas.openxmlformats.org/officeDocument/2006/relationships/hyperlink" Target="https://edu.tatar.ru/alkeevo/n-alkeevo/dou/page2065071.htm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edu.tatar.ru/alkeevo/n-urgagary/dou/page4086084.htm" TargetMode="External"/><Relationship Id="rId34" Type="http://schemas.openxmlformats.org/officeDocument/2006/relationships/hyperlink" Target="https://edu.tatar.ru/alkeevo/n-alkeevo/dou/page4433561.htm" TargetMode="External"/><Relationship Id="rId7" Type="http://schemas.openxmlformats.org/officeDocument/2006/relationships/hyperlink" Target="https://edu.tatar.ru/alkeevo/n-urgagary/dou/page4652361.htm" TargetMode="External"/><Relationship Id="rId12" Type="http://schemas.openxmlformats.org/officeDocument/2006/relationships/hyperlink" Target="https://edu.tatar.ru/alkeevo/n-alkeevo/dou/page4657032.htm" TargetMode="External"/><Relationship Id="rId17" Type="http://schemas.openxmlformats.org/officeDocument/2006/relationships/hyperlink" Target="https://edu.tatar.ru/alkeevo/n-alkeevo/dou/page4663730.htm" TargetMode="External"/><Relationship Id="rId25" Type="http://schemas.openxmlformats.org/officeDocument/2006/relationships/hyperlink" Target="https://edu.tatar.ru/alkeevo/n-urgagary/dou/page2058555.htm" TargetMode="External"/><Relationship Id="rId33" Type="http://schemas.openxmlformats.org/officeDocument/2006/relationships/hyperlink" Target="https://edu.tatar.ru/alkeevo/n-alkeevo/dou/page4433558.htm" TargetMode="External"/><Relationship Id="rId38" Type="http://schemas.openxmlformats.org/officeDocument/2006/relationships/hyperlink" Target="https://edu.tatar.ru/alkeevo/n-alkeevo/dou/page4430523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alkeevo/n-urgagary/dou/page4209212.htm" TargetMode="External"/><Relationship Id="rId20" Type="http://schemas.openxmlformats.org/officeDocument/2006/relationships/hyperlink" Target="https://edu.tatar.ru/upload/storage/org3305/files/&#1087;&#1086;&#1083;&#1086;&#1078;&#1077;&#1085;&#1080;&#1077;%20&#1086;%20&#1087;&#1086;&#1088;&#1103;&#1076;&#1082;&#1077;%20&#1086;&#1092;&#1086;&#1088;&#1084;&#1083;&#1077;&#1085;&#1080;&#1103;%20&#1074;&#1086;&#1079;&#1085;&#1080;&#1082;&#1085;&#1086;&#1074;&#1077;&#1085;&#1080;&#1103;,%20&#1087;&#1088;&#1080;&#1086;&#1089;&#1090;&#1072;&#1085;&#1086;&#1074;&#1083;&#1077;&#1085;&#1080;&#1103;%20&#1080;%20&#1087;&#1088;&#1077;&#1082;&#1088;&#1072;&#1097;&#1077;&#1085;&#1080;&#1103;%20&#1086;&#1090;&#1085;&#1086;&#1096;&#1077;&#1085;&#1080;&#1103;.pdf" TargetMode="External"/><Relationship Id="rId29" Type="http://schemas.openxmlformats.org/officeDocument/2006/relationships/hyperlink" Target="https://edu.tatar.ru/alkeevo/n-urgagary/dou/page2058519.ht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alkeevo/n-alkeevo/dou/page2068871.htm" TargetMode="External"/><Relationship Id="rId24" Type="http://schemas.openxmlformats.org/officeDocument/2006/relationships/hyperlink" Target="https://edu.tatar.ru/alkeevo/n-alkeevo/dou/page2059482.htm" TargetMode="External"/><Relationship Id="rId32" Type="http://schemas.openxmlformats.org/officeDocument/2006/relationships/hyperlink" Target="https://edu.tatar.ru/alkeevo/n-alkeevo/dou/page4437106.htm" TargetMode="External"/><Relationship Id="rId37" Type="http://schemas.openxmlformats.org/officeDocument/2006/relationships/hyperlink" Target="https://edu.tatar.ru/alkeevo/n-alkeevo/dou/page2068993.htm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lkeevo/n-alkeevo/dou/page4657079.htm" TargetMode="External"/><Relationship Id="rId23" Type="http://schemas.openxmlformats.org/officeDocument/2006/relationships/hyperlink" Target="https://edu.tatar.ru/alkeevo/n-urgagary/dou/page2058513.htm" TargetMode="External"/><Relationship Id="rId28" Type="http://schemas.openxmlformats.org/officeDocument/2006/relationships/hyperlink" Target="https://edu.tatar.ru/alkeevo/n-alkeevo/dou/page2103526.htm" TargetMode="External"/><Relationship Id="rId36" Type="http://schemas.openxmlformats.org/officeDocument/2006/relationships/hyperlink" Target="https://edu.tatar.ru/alkeevo/n-urgagary/dou/page2058529.htm" TargetMode="External"/><Relationship Id="rId10" Type="http://schemas.openxmlformats.org/officeDocument/2006/relationships/hyperlink" Target="https://edu.tatar.ru/upload/storage/org3307/files/%D0%9F%D0%B0%D1%81%D0%BF%D0%BE%D1%80%D1%82%20%D0%B4%D0%BE%D1%81%D1%82%D1%83%D0%BF%D0%BD%D0%BE%D1%81%D1%82%D0%B8(1).pdf" TargetMode="External"/><Relationship Id="rId19" Type="http://schemas.openxmlformats.org/officeDocument/2006/relationships/hyperlink" Target="https://edu.tatar.ru/alkeevo/n-urgagary/dou/page4426528.htm" TargetMode="External"/><Relationship Id="rId31" Type="http://schemas.openxmlformats.org/officeDocument/2006/relationships/hyperlink" Target="https://edu.tata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3305/files/&#1055;&#1072;&#1089;&#1087;&#1086;&#1088;&#1090;%20&#1076;&#1086;&#1089;&#1090;&#1091;&#1087;&#1085;&#1086;&#1089;&#1090;&#1080;%20&#1076;&#1083;&#1103;%20&#1080;&#1085;&#1074;&#1072;&#1083;&#1080;&#1076;&#1086;&#1074;.pdf" TargetMode="External"/><Relationship Id="rId14" Type="http://schemas.openxmlformats.org/officeDocument/2006/relationships/hyperlink" Target="https://edu.tatar.ru/alkeevo/n-urgagary/dou/page4652244.htm" TargetMode="External"/><Relationship Id="rId22" Type="http://schemas.openxmlformats.org/officeDocument/2006/relationships/hyperlink" Target="https://edu.tatar.ru/upload/storage/org3305/files/&#1087;&#1086;&#1083;&#1086;&#1078;&#1077;&#1085;&#1080;&#1077;%20&#1086;%20&#1071;&#1079;&#1099;&#1082;&#1072;&#1093;.pdf" TargetMode="External"/><Relationship Id="rId27" Type="http://schemas.openxmlformats.org/officeDocument/2006/relationships/hyperlink" Target="https://edu.tatar.ru/alkeevo/n-alkeevo/dou/page2068573.htm" TargetMode="External"/><Relationship Id="rId30" Type="http://schemas.openxmlformats.org/officeDocument/2006/relationships/hyperlink" Target="https://edu.tatar.ru/alkeevo/n-alkeevo/dou/page2068871.htm" TargetMode="External"/><Relationship Id="rId35" Type="http://schemas.openxmlformats.org/officeDocument/2006/relationships/hyperlink" Target="https://edu.tatar.ru/alkeevo/n-alkeevo/dou/page206902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738BD-0378-4BDF-BBDA-B22ADFED1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9</Pages>
  <Words>3358</Words>
  <Characters>19144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admin</cp:lastModifiedBy>
  <cp:revision>10</cp:revision>
  <cp:lastPrinted>2021-07-22T08:11:00Z</cp:lastPrinted>
  <dcterms:created xsi:type="dcterms:W3CDTF">2021-07-17T09:38:00Z</dcterms:created>
  <dcterms:modified xsi:type="dcterms:W3CDTF">2021-07-22T08:13:00Z</dcterms:modified>
</cp:coreProperties>
</file>